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78"/>
        <w:gridCol w:w="2667"/>
        <w:gridCol w:w="1701"/>
        <w:gridCol w:w="6928"/>
        <w:gridCol w:w="2300"/>
      </w:tblGrid>
      <w:tr w:rsidR="00B1712D" w:rsidTr="00B1712D">
        <w:trPr>
          <w:jc w:val="center"/>
        </w:trPr>
        <w:tc>
          <w:tcPr>
            <w:tcW w:w="578" w:type="dxa"/>
          </w:tcPr>
          <w:p w:rsidR="00B1712D" w:rsidRPr="003B03EF" w:rsidRDefault="00B1712D">
            <w:pPr>
              <w:rPr>
                <w:b/>
              </w:rPr>
            </w:pPr>
            <w:r w:rsidRPr="003B03EF">
              <w:rPr>
                <w:b/>
              </w:rPr>
              <w:t>Α/Α</w:t>
            </w:r>
          </w:p>
        </w:tc>
        <w:tc>
          <w:tcPr>
            <w:tcW w:w="2667" w:type="dxa"/>
          </w:tcPr>
          <w:p w:rsidR="00B1712D" w:rsidRPr="003B03EF" w:rsidRDefault="00B1712D">
            <w:pPr>
              <w:rPr>
                <w:b/>
              </w:rPr>
            </w:pPr>
            <w:r w:rsidRPr="003B03EF">
              <w:rPr>
                <w:b/>
              </w:rPr>
              <w:t>0Ν0ΜΑΤΕΠΩΝΥΜΟ</w:t>
            </w:r>
          </w:p>
        </w:tc>
        <w:tc>
          <w:tcPr>
            <w:tcW w:w="1701" w:type="dxa"/>
          </w:tcPr>
          <w:p w:rsidR="00B1712D" w:rsidRPr="003B03EF" w:rsidRDefault="00B1712D">
            <w:pPr>
              <w:rPr>
                <w:b/>
              </w:rPr>
            </w:pPr>
            <w:r w:rsidRPr="003B03EF">
              <w:rPr>
                <w:b/>
              </w:rPr>
              <w:t>Α.Μ.</w:t>
            </w:r>
          </w:p>
        </w:tc>
        <w:tc>
          <w:tcPr>
            <w:tcW w:w="6928" w:type="dxa"/>
          </w:tcPr>
          <w:p w:rsidR="00B1712D" w:rsidRPr="003B03EF" w:rsidRDefault="00B1712D">
            <w:pPr>
              <w:rPr>
                <w:b/>
              </w:rPr>
            </w:pPr>
            <w:r w:rsidRPr="003B03EF">
              <w:rPr>
                <w:b/>
              </w:rPr>
              <w:t>ΠΡΟΤΕΙΝΟΜΕΝΟ ΘΕΜΑ</w:t>
            </w:r>
          </w:p>
        </w:tc>
        <w:tc>
          <w:tcPr>
            <w:tcW w:w="2300" w:type="dxa"/>
          </w:tcPr>
          <w:p w:rsidR="00B1712D" w:rsidRPr="003B03EF" w:rsidRDefault="00B1712D">
            <w:pPr>
              <w:rPr>
                <w:b/>
              </w:rPr>
            </w:pPr>
            <w:r w:rsidRPr="003B03EF">
              <w:rPr>
                <w:b/>
              </w:rPr>
              <w:t>ΠΡΟΤΕΙΝΟΜΕΝΟΣ ΕΠΙΒΛΕΠΩΝ ΚΑΘΗΓΗΤΗΣ</w:t>
            </w:r>
          </w:p>
        </w:tc>
      </w:tr>
      <w:tr w:rsidR="00B1712D" w:rsidTr="00B1712D">
        <w:trPr>
          <w:jc w:val="center"/>
        </w:trPr>
        <w:tc>
          <w:tcPr>
            <w:tcW w:w="578" w:type="dxa"/>
          </w:tcPr>
          <w:p w:rsidR="00B1712D" w:rsidRDefault="00B1712D">
            <w:r>
              <w:t>1</w:t>
            </w:r>
          </w:p>
        </w:tc>
        <w:tc>
          <w:tcPr>
            <w:tcW w:w="2667" w:type="dxa"/>
          </w:tcPr>
          <w:p w:rsidR="00B1712D" w:rsidRDefault="00F36210">
            <w:r>
              <w:t>ΛΕΒΕΝΤΟΠΟΥΛΟΣ  ΑΝΤΩΝΙΟΣ</w:t>
            </w:r>
          </w:p>
        </w:tc>
        <w:tc>
          <w:tcPr>
            <w:tcW w:w="1701" w:type="dxa"/>
          </w:tcPr>
          <w:p w:rsidR="00B1712D" w:rsidRDefault="00F36210">
            <w:r>
              <w:t>4042201502042</w:t>
            </w:r>
          </w:p>
        </w:tc>
        <w:tc>
          <w:tcPr>
            <w:tcW w:w="6928" w:type="dxa"/>
          </w:tcPr>
          <w:p w:rsidR="00B1712D" w:rsidRDefault="00F36210">
            <w:r>
              <w:t>ΕΣΩΤΕΡΙΚΟΣ ΔΙΟΙΚΗΤΙΚΟΣ ΚΑΙ ΟΙΚΟΝΟΜΙΚΟΣ ΕΛΕΓΧΟΣ ΤΩΝ ΜΟΝΑΔΩΝ ΥΓΕΙΑΣ</w:t>
            </w:r>
          </w:p>
        </w:tc>
        <w:tc>
          <w:tcPr>
            <w:tcW w:w="2300" w:type="dxa"/>
          </w:tcPr>
          <w:p w:rsidR="00B1712D" w:rsidRDefault="00F36210">
            <w:r>
              <w:t>ΛΑΖΑΚΙΔΟΥ</w:t>
            </w:r>
          </w:p>
        </w:tc>
      </w:tr>
      <w:tr w:rsidR="00B1712D" w:rsidRPr="00D2489C" w:rsidTr="00B1712D">
        <w:trPr>
          <w:jc w:val="center"/>
        </w:trPr>
        <w:tc>
          <w:tcPr>
            <w:tcW w:w="578" w:type="dxa"/>
          </w:tcPr>
          <w:p w:rsidR="00B1712D" w:rsidRPr="00D2489C" w:rsidRDefault="00B1712D">
            <w:r>
              <w:t>2</w:t>
            </w:r>
          </w:p>
        </w:tc>
        <w:tc>
          <w:tcPr>
            <w:tcW w:w="2667" w:type="dxa"/>
          </w:tcPr>
          <w:p w:rsidR="00B1712D" w:rsidRPr="00D2489C" w:rsidRDefault="00F36210">
            <w:r>
              <w:t>ΚΩΝΣΤΑΝΤΙΝΙΔΟΥ ΛΥΔΙΑ</w:t>
            </w:r>
          </w:p>
        </w:tc>
        <w:tc>
          <w:tcPr>
            <w:tcW w:w="1701" w:type="dxa"/>
          </w:tcPr>
          <w:p w:rsidR="00B1712D" w:rsidRPr="00D2489C" w:rsidRDefault="00F36210">
            <w:r>
              <w:t>4042201502032</w:t>
            </w:r>
          </w:p>
        </w:tc>
        <w:tc>
          <w:tcPr>
            <w:tcW w:w="6928" w:type="dxa"/>
          </w:tcPr>
          <w:p w:rsidR="00B1712D" w:rsidRPr="00D2489C" w:rsidRDefault="00F36210">
            <w:r>
              <w:t>ΚΑΤΑΓΡΑΦΗ ΤΗΣ ΕΠΙΡΡΟΗΣ ΤΗΣ ΟΙΚΟΝΟΜΙΚΗΣ ΚΡΙΣΗΣ ΣΤΟΝ ΚΛΑΔΟ ΤΗΣ ΜΙΣΘΩΤΗΣ ΑΠΑΣΧΟΛΗΣΗΣ ΤΟΥ Ι.Κ.Α. –Ε.Τ.Α.Μ., ΜΕ ΤΗ ΧΡΗΣΗ ΓΕΩΓΡΑΦΙΚΩΝ ΠΛΗΡΟΦΟΡΙΑΚΩΝ ΣΥΣΤΗΜΑΤΩΝ (</w:t>
            </w:r>
            <w:r>
              <w:rPr>
                <w:lang w:val="en-US"/>
              </w:rPr>
              <w:t>GIS</w:t>
            </w:r>
            <w:r>
              <w:t>)</w:t>
            </w:r>
          </w:p>
        </w:tc>
        <w:tc>
          <w:tcPr>
            <w:tcW w:w="2300" w:type="dxa"/>
          </w:tcPr>
          <w:p w:rsidR="00B1712D" w:rsidRPr="00D2489C" w:rsidRDefault="00F36210">
            <w:r>
              <w:t>ΛΑΖΑΚΙΔΟΥ</w:t>
            </w:r>
          </w:p>
        </w:tc>
      </w:tr>
      <w:tr w:rsidR="00B1712D" w:rsidRPr="008D7689" w:rsidTr="00B1712D">
        <w:trPr>
          <w:jc w:val="center"/>
        </w:trPr>
        <w:tc>
          <w:tcPr>
            <w:tcW w:w="578" w:type="dxa"/>
          </w:tcPr>
          <w:p w:rsidR="00B1712D" w:rsidRPr="00D2489C" w:rsidRDefault="00B1712D">
            <w:r>
              <w:t>3</w:t>
            </w:r>
          </w:p>
        </w:tc>
        <w:tc>
          <w:tcPr>
            <w:tcW w:w="2667" w:type="dxa"/>
          </w:tcPr>
          <w:p w:rsidR="00B1712D" w:rsidRPr="00D2489C" w:rsidRDefault="00F36210">
            <w:r>
              <w:t>ΓΕΩΡΓΑΚΗ ΙΩΑΝΝΑ</w:t>
            </w:r>
          </w:p>
        </w:tc>
        <w:tc>
          <w:tcPr>
            <w:tcW w:w="1701" w:type="dxa"/>
          </w:tcPr>
          <w:p w:rsidR="00B1712D" w:rsidRPr="00D2489C" w:rsidRDefault="00F36210">
            <w:r>
              <w:t>4042201502011</w:t>
            </w:r>
          </w:p>
        </w:tc>
        <w:tc>
          <w:tcPr>
            <w:tcW w:w="6928" w:type="dxa"/>
          </w:tcPr>
          <w:p w:rsidR="00B1712D" w:rsidRPr="00F36210" w:rsidRDefault="00F36210">
            <w:r>
              <w:t>ΑΞΙΟΛΟΓΗΣΗ ΤΗΣ ΠΟΙΟΤΗΤΑΣ ΤΩΝ ΔΙΟΙΚΗΤΙΚΩΝ ΥΠΗΡΕΣΙΩΝ ΤΟΥ ΓΡΑΦΕΙΟΥ ΚΙΝΗΣΗΣ ΤΟΥ ΓΕΝΙΚΟΥ ΠΑΝΑΡΚΑΔΙΚΟΥ ΝΟΣΟΚΟΜΕΙΟΥ ΤΡΙΠΟΛΗΣ (ΓΠΝΣ)</w:t>
            </w:r>
          </w:p>
        </w:tc>
        <w:tc>
          <w:tcPr>
            <w:tcW w:w="2300" w:type="dxa"/>
          </w:tcPr>
          <w:p w:rsidR="00B1712D" w:rsidRPr="00F36210" w:rsidRDefault="00F36210">
            <w:r>
              <w:t>ΑΓΓΕΛΙΔΗΣ</w:t>
            </w:r>
          </w:p>
        </w:tc>
      </w:tr>
      <w:tr w:rsidR="00B1712D" w:rsidRPr="008D7689" w:rsidTr="00B1712D">
        <w:trPr>
          <w:jc w:val="center"/>
        </w:trPr>
        <w:tc>
          <w:tcPr>
            <w:tcW w:w="578" w:type="dxa"/>
          </w:tcPr>
          <w:p w:rsidR="00B1712D" w:rsidRPr="008D7689" w:rsidRDefault="00B1712D">
            <w:r>
              <w:t>4</w:t>
            </w:r>
          </w:p>
        </w:tc>
        <w:tc>
          <w:tcPr>
            <w:tcW w:w="2667" w:type="dxa"/>
          </w:tcPr>
          <w:p w:rsidR="00B1712D" w:rsidRPr="008D7689" w:rsidRDefault="00F36210">
            <w:r>
              <w:t>ΛΑΓΚΑ ΠΑΝΑΓΙΩΤΑ</w:t>
            </w:r>
          </w:p>
        </w:tc>
        <w:tc>
          <w:tcPr>
            <w:tcW w:w="1701" w:type="dxa"/>
          </w:tcPr>
          <w:p w:rsidR="00B1712D" w:rsidRPr="008D7689" w:rsidRDefault="00F36210">
            <w:r>
              <w:t>4042201502042</w:t>
            </w:r>
          </w:p>
        </w:tc>
        <w:tc>
          <w:tcPr>
            <w:tcW w:w="6928" w:type="dxa"/>
          </w:tcPr>
          <w:p w:rsidR="00B1712D" w:rsidRPr="008D7689" w:rsidRDefault="00656673">
            <w:r>
              <w:t>ΤΟ ΦΑΙΝΟΜΕΝΟ ΤΗΣ ΑΝΕΡΓΙΑΣ ΤΩΝ ΝΕΑΡΩΝ ΠΤΥΧΙΟΥΧΩΝ ΤΡΙΤΟΒΑΘΜΙΑΣ ΕΚΠΑΙΔΕΥΣΗΣ</w:t>
            </w:r>
          </w:p>
        </w:tc>
        <w:tc>
          <w:tcPr>
            <w:tcW w:w="2300" w:type="dxa"/>
          </w:tcPr>
          <w:p w:rsidR="00B1712D" w:rsidRPr="00D9536E" w:rsidRDefault="00D9536E">
            <w:r>
              <w:t>ΔΑΣΚΑΛΟΠΟΥΛΟΥ</w:t>
            </w:r>
          </w:p>
        </w:tc>
      </w:tr>
      <w:tr w:rsidR="00B1712D" w:rsidRPr="008D7689" w:rsidTr="00B1712D">
        <w:trPr>
          <w:jc w:val="center"/>
        </w:trPr>
        <w:tc>
          <w:tcPr>
            <w:tcW w:w="578" w:type="dxa"/>
          </w:tcPr>
          <w:p w:rsidR="00B1712D" w:rsidRPr="008D7689" w:rsidRDefault="00B1712D">
            <w:r>
              <w:t>5</w:t>
            </w:r>
          </w:p>
        </w:tc>
        <w:tc>
          <w:tcPr>
            <w:tcW w:w="2667" w:type="dxa"/>
          </w:tcPr>
          <w:p w:rsidR="00B1712D" w:rsidRPr="008D7689" w:rsidRDefault="00656673">
            <w:r>
              <w:t>ΒΑΣΙΛΑΚΟΣ ΓΕΩΡΓΙΟΣ</w:t>
            </w:r>
          </w:p>
        </w:tc>
        <w:tc>
          <w:tcPr>
            <w:tcW w:w="1701" w:type="dxa"/>
          </w:tcPr>
          <w:p w:rsidR="00B1712D" w:rsidRPr="008D7689" w:rsidRDefault="00656673">
            <w:r>
              <w:t>4042201502001</w:t>
            </w:r>
          </w:p>
        </w:tc>
        <w:tc>
          <w:tcPr>
            <w:tcW w:w="6928" w:type="dxa"/>
          </w:tcPr>
          <w:p w:rsidR="00B1712D" w:rsidRPr="008D7689" w:rsidRDefault="00656673">
            <w:r>
              <w:t>ΑΣΤΥΝΟΜΙΚΟ ΜΑΝΑΤΖΜΕΝΤ, ΘΕΩΡΙΑ, ΠΡΑΚΤΙΚΗ ΚΑΙ ΠΡΟΤΑΣΕΙΣ</w:t>
            </w:r>
          </w:p>
        </w:tc>
        <w:tc>
          <w:tcPr>
            <w:tcW w:w="2300" w:type="dxa"/>
          </w:tcPr>
          <w:p w:rsidR="00B1712D" w:rsidRPr="008D7689" w:rsidRDefault="000D2A9B">
            <w:r>
              <w:t>ΕΥΑΓΓΕΛΟΠΟΥΛΟΣ</w:t>
            </w:r>
          </w:p>
        </w:tc>
      </w:tr>
      <w:tr w:rsidR="00B1712D" w:rsidRPr="008D7689" w:rsidTr="00B1712D">
        <w:trPr>
          <w:jc w:val="center"/>
        </w:trPr>
        <w:tc>
          <w:tcPr>
            <w:tcW w:w="578" w:type="dxa"/>
          </w:tcPr>
          <w:p w:rsidR="00B1712D" w:rsidRPr="008D7689" w:rsidRDefault="00B1712D">
            <w:r>
              <w:t>6</w:t>
            </w:r>
          </w:p>
        </w:tc>
        <w:tc>
          <w:tcPr>
            <w:tcW w:w="2667" w:type="dxa"/>
          </w:tcPr>
          <w:p w:rsidR="00B1712D" w:rsidRPr="008D7689" w:rsidRDefault="00656673">
            <w:r>
              <w:t>ΜΟΥΣΤΟΣ ΧΡΗΣΤΟΣ</w:t>
            </w:r>
          </w:p>
        </w:tc>
        <w:tc>
          <w:tcPr>
            <w:tcW w:w="1701" w:type="dxa"/>
          </w:tcPr>
          <w:p w:rsidR="00B1712D" w:rsidRPr="008D7689" w:rsidRDefault="00656673">
            <w:r>
              <w:t>4042201502018</w:t>
            </w:r>
          </w:p>
        </w:tc>
        <w:tc>
          <w:tcPr>
            <w:tcW w:w="6928" w:type="dxa"/>
          </w:tcPr>
          <w:p w:rsidR="00B1712D" w:rsidRPr="00656673" w:rsidRDefault="00656673">
            <w:r>
              <w:t>Η ΚΟΙΝΗ ΑΓΡΟΤΙΚΗ ΠΟΛΙΤΙΚΗ ΣΕ ΧΩΡΕΣ ΤΗΣ Ε.Ε.  Η ΠΕΡΙΠΤΩΣΗ ΤΗΣ ΕΛΛΑΔΑΣ, ΙΤΑΛΙΑΣ, ΙΣΠΑΝΙΑΣ ΚΑΙ ΓΑΛΛΙΑΣ</w:t>
            </w:r>
          </w:p>
        </w:tc>
        <w:tc>
          <w:tcPr>
            <w:tcW w:w="2300" w:type="dxa"/>
          </w:tcPr>
          <w:p w:rsidR="00B1712D" w:rsidRPr="008D7689" w:rsidRDefault="00B1712D"/>
        </w:tc>
      </w:tr>
      <w:tr w:rsidR="00B1712D" w:rsidRPr="008D7689" w:rsidTr="00B1712D">
        <w:trPr>
          <w:jc w:val="center"/>
        </w:trPr>
        <w:tc>
          <w:tcPr>
            <w:tcW w:w="578" w:type="dxa"/>
          </w:tcPr>
          <w:p w:rsidR="00B1712D" w:rsidRPr="008D7689" w:rsidRDefault="00B1712D">
            <w:r>
              <w:t>7</w:t>
            </w:r>
          </w:p>
        </w:tc>
        <w:tc>
          <w:tcPr>
            <w:tcW w:w="2667" w:type="dxa"/>
          </w:tcPr>
          <w:p w:rsidR="00B1712D" w:rsidRPr="008D7689" w:rsidRDefault="00656673">
            <w:r>
              <w:t>ΤΕΡΖΑΚΗΣ ΚΩΝΣΤΑΝΤΙΝΟΣ</w:t>
            </w:r>
          </w:p>
        </w:tc>
        <w:tc>
          <w:tcPr>
            <w:tcW w:w="1701" w:type="dxa"/>
          </w:tcPr>
          <w:p w:rsidR="00B1712D" w:rsidRPr="008D7689" w:rsidRDefault="00656673">
            <w:r>
              <w:t>4042201502047</w:t>
            </w:r>
          </w:p>
        </w:tc>
        <w:tc>
          <w:tcPr>
            <w:tcW w:w="6928" w:type="dxa"/>
          </w:tcPr>
          <w:p w:rsidR="00B1712D" w:rsidRPr="008D7689" w:rsidRDefault="00656673">
            <w:r>
              <w:t>Η ΜΕΤΑΝΑΣΤΕΥΣΗ ΚΑΙ ΟΙ ΕΠΙΠΤΩΣΕΙΣ ΤΗΣ ΣΤΟ Ν. ΑΡΓΟΛΙΔΟΣ</w:t>
            </w:r>
          </w:p>
        </w:tc>
        <w:tc>
          <w:tcPr>
            <w:tcW w:w="2300" w:type="dxa"/>
          </w:tcPr>
          <w:p w:rsidR="00B1712D" w:rsidRPr="008D7689" w:rsidRDefault="00656673">
            <w:r>
              <w:t>ΔΑΣΚΑΛΟΠΟΥΛΟΥ</w:t>
            </w:r>
          </w:p>
        </w:tc>
      </w:tr>
      <w:tr w:rsidR="00B1712D" w:rsidRPr="008D7689" w:rsidTr="00B1712D">
        <w:trPr>
          <w:jc w:val="center"/>
        </w:trPr>
        <w:tc>
          <w:tcPr>
            <w:tcW w:w="578" w:type="dxa"/>
          </w:tcPr>
          <w:p w:rsidR="00B1712D" w:rsidRPr="008D7689" w:rsidRDefault="00B1712D">
            <w:r>
              <w:t>8</w:t>
            </w:r>
          </w:p>
        </w:tc>
        <w:tc>
          <w:tcPr>
            <w:tcW w:w="2667" w:type="dxa"/>
          </w:tcPr>
          <w:p w:rsidR="00B1712D" w:rsidRPr="008D7689" w:rsidRDefault="00656673">
            <w:r>
              <w:t>ΖΑΦΕΙΡΟΠΟΥΛΟΥ ΕΛΕΝΗ</w:t>
            </w:r>
          </w:p>
        </w:tc>
        <w:tc>
          <w:tcPr>
            <w:tcW w:w="1701" w:type="dxa"/>
          </w:tcPr>
          <w:p w:rsidR="00B1712D" w:rsidRPr="008D7689" w:rsidRDefault="00656673">
            <w:r>
              <w:t>4042201502049</w:t>
            </w:r>
          </w:p>
        </w:tc>
        <w:tc>
          <w:tcPr>
            <w:tcW w:w="6928" w:type="dxa"/>
          </w:tcPr>
          <w:p w:rsidR="00B1712D" w:rsidRPr="008D7689" w:rsidRDefault="00656673">
            <w:r>
              <w:t>Η ΔΙΑΦΘΟΡΑ ΚΑΙ Η ΣΧΕΣΗ ΤΗΣ ΜΕ ΤΗΝ ΟΙΚΟΝΟΜΙΚΗ ΜΕΓΕΘΥΝΣΗ ΚΑΙ ΤΗΝ ΕΙΣΠΡΑΞΗ ΤΩΝ ΦΟΡΟΛΟΓΙΚΩΝ ΕΣΟΔΩΝ</w:t>
            </w:r>
          </w:p>
        </w:tc>
        <w:tc>
          <w:tcPr>
            <w:tcW w:w="2300" w:type="dxa"/>
          </w:tcPr>
          <w:p w:rsidR="00B1712D" w:rsidRPr="008D7689" w:rsidRDefault="00656673">
            <w:r>
              <w:t>ΛΙΑΡΓΚΟΒΑΣ</w:t>
            </w:r>
          </w:p>
        </w:tc>
      </w:tr>
      <w:tr w:rsidR="00B1712D" w:rsidRPr="008D7689" w:rsidTr="00B1712D">
        <w:trPr>
          <w:jc w:val="center"/>
        </w:trPr>
        <w:tc>
          <w:tcPr>
            <w:tcW w:w="578" w:type="dxa"/>
          </w:tcPr>
          <w:p w:rsidR="00B1712D" w:rsidRPr="008D7689" w:rsidRDefault="00B1712D">
            <w:r>
              <w:t>9</w:t>
            </w:r>
          </w:p>
        </w:tc>
        <w:tc>
          <w:tcPr>
            <w:tcW w:w="2667" w:type="dxa"/>
          </w:tcPr>
          <w:p w:rsidR="00B1712D" w:rsidRPr="008D7689" w:rsidRDefault="00656673">
            <w:r>
              <w:t>ΛΥΤΡΙΒΗ ΔΕΣΠΟΙΝΑ</w:t>
            </w:r>
          </w:p>
        </w:tc>
        <w:tc>
          <w:tcPr>
            <w:tcW w:w="1701" w:type="dxa"/>
          </w:tcPr>
          <w:p w:rsidR="00B1712D" w:rsidRPr="008D7689" w:rsidRDefault="00656673">
            <w:r>
              <w:t>4042201502024</w:t>
            </w:r>
          </w:p>
        </w:tc>
        <w:tc>
          <w:tcPr>
            <w:tcW w:w="6928" w:type="dxa"/>
          </w:tcPr>
          <w:p w:rsidR="00B1712D" w:rsidRPr="008D7689" w:rsidRDefault="00656673">
            <w:r>
              <w:t>ΕΚΠΑΙΔΕΥΤΙΚΗ ΗΓΕΣΙΑ</w:t>
            </w:r>
          </w:p>
        </w:tc>
        <w:tc>
          <w:tcPr>
            <w:tcW w:w="2300" w:type="dxa"/>
          </w:tcPr>
          <w:p w:rsidR="00B1712D" w:rsidRPr="008D7689" w:rsidRDefault="00656673">
            <w:r>
              <w:t>ΓΙΩΤΟΠΟΥΛΟΣ</w:t>
            </w:r>
          </w:p>
        </w:tc>
      </w:tr>
      <w:tr w:rsidR="00B1712D" w:rsidRPr="008D7689" w:rsidTr="00B1712D">
        <w:trPr>
          <w:jc w:val="center"/>
        </w:trPr>
        <w:tc>
          <w:tcPr>
            <w:tcW w:w="578" w:type="dxa"/>
          </w:tcPr>
          <w:p w:rsidR="00B1712D" w:rsidRPr="008D7689" w:rsidRDefault="00B1712D">
            <w:r>
              <w:t>10</w:t>
            </w:r>
          </w:p>
        </w:tc>
        <w:tc>
          <w:tcPr>
            <w:tcW w:w="2667" w:type="dxa"/>
          </w:tcPr>
          <w:p w:rsidR="00B1712D" w:rsidRPr="008D7689" w:rsidRDefault="00656673">
            <w:r>
              <w:t>ΚΟΥΜΠΟΥΝΗ ΔΗΜΗΤΡΑ</w:t>
            </w:r>
          </w:p>
        </w:tc>
        <w:tc>
          <w:tcPr>
            <w:tcW w:w="1701" w:type="dxa"/>
          </w:tcPr>
          <w:p w:rsidR="00B1712D" w:rsidRPr="008D7689" w:rsidRDefault="00656673">
            <w:r>
              <w:t>4042201502004</w:t>
            </w:r>
          </w:p>
        </w:tc>
        <w:tc>
          <w:tcPr>
            <w:tcW w:w="6928" w:type="dxa"/>
          </w:tcPr>
          <w:p w:rsidR="00B1712D" w:rsidRPr="00330287" w:rsidRDefault="00656673">
            <w:r>
              <w:t>ΣΤΡΑΤΗΓΙΚΟΣ ΣΧΕΔΙΑΣΜΟΣ ΔΗΜΟΣΙΑΣ ΚΕΝΤΡΙΚΗΣ ΒΙΒΛΙΟΘΗΚΗΣ ΤΡΙΠΟΛΗΣ</w:t>
            </w:r>
          </w:p>
        </w:tc>
        <w:tc>
          <w:tcPr>
            <w:tcW w:w="2300" w:type="dxa"/>
          </w:tcPr>
          <w:p w:rsidR="00B1712D" w:rsidRPr="008D7689" w:rsidRDefault="00656673">
            <w:r>
              <w:t>ΣΚΙΝΤΖΗ</w:t>
            </w:r>
          </w:p>
        </w:tc>
      </w:tr>
      <w:tr w:rsidR="00B1712D" w:rsidRPr="008D7689" w:rsidTr="00B1712D">
        <w:trPr>
          <w:jc w:val="center"/>
        </w:trPr>
        <w:tc>
          <w:tcPr>
            <w:tcW w:w="578" w:type="dxa"/>
          </w:tcPr>
          <w:p w:rsidR="00B1712D" w:rsidRPr="008D7689" w:rsidRDefault="00B1712D">
            <w:r>
              <w:t>11</w:t>
            </w:r>
          </w:p>
        </w:tc>
        <w:tc>
          <w:tcPr>
            <w:tcW w:w="2667" w:type="dxa"/>
          </w:tcPr>
          <w:p w:rsidR="00B1712D" w:rsidRPr="008D7689" w:rsidRDefault="00656673">
            <w:r>
              <w:t>ΤΣΙΩΛΗ ΣΟΦΙΑ</w:t>
            </w:r>
          </w:p>
        </w:tc>
        <w:tc>
          <w:tcPr>
            <w:tcW w:w="1701" w:type="dxa"/>
          </w:tcPr>
          <w:p w:rsidR="00B1712D" w:rsidRPr="008D7689" w:rsidRDefault="00656673">
            <w:r>
              <w:t>4042201502035</w:t>
            </w:r>
          </w:p>
        </w:tc>
        <w:tc>
          <w:tcPr>
            <w:tcW w:w="6928" w:type="dxa"/>
          </w:tcPr>
          <w:p w:rsidR="00B1712D" w:rsidRPr="008D7689" w:rsidRDefault="00656673">
            <w:r>
              <w:t>ΣΤΡΑΤΗΓΙΚΟΣ ΣΧΕΔΙΑΣΜΟΣ ΤΡΙΘΕΣΙΟΥ ΔΗΜΟΤΙΚΟΥ ΣΧΟΛΕΙΟΥ ΟΡΕΙΝΗΣ ΑΡΚΑΔΙΑΣ</w:t>
            </w:r>
          </w:p>
        </w:tc>
        <w:tc>
          <w:tcPr>
            <w:tcW w:w="2300" w:type="dxa"/>
          </w:tcPr>
          <w:p w:rsidR="00B1712D" w:rsidRPr="008D7689" w:rsidRDefault="000D2A9B">
            <w:r>
              <w:t>ΑΓΓΕΛΙΔΗΣ</w:t>
            </w:r>
          </w:p>
        </w:tc>
      </w:tr>
      <w:tr w:rsidR="00B1712D" w:rsidRPr="008D7689" w:rsidTr="00B1712D">
        <w:trPr>
          <w:jc w:val="center"/>
        </w:trPr>
        <w:tc>
          <w:tcPr>
            <w:tcW w:w="578" w:type="dxa"/>
          </w:tcPr>
          <w:p w:rsidR="00B1712D" w:rsidRPr="008D7689" w:rsidRDefault="00B1712D">
            <w:r>
              <w:t>12</w:t>
            </w:r>
          </w:p>
        </w:tc>
        <w:tc>
          <w:tcPr>
            <w:tcW w:w="2667" w:type="dxa"/>
          </w:tcPr>
          <w:p w:rsidR="00B1712D" w:rsidRPr="008D7689" w:rsidRDefault="004A462D">
            <w:r>
              <w:t>ΓΙΑΛΕΛΗΣ ΠΑΝΑΓΙΩΤΗΣ</w:t>
            </w:r>
          </w:p>
        </w:tc>
        <w:tc>
          <w:tcPr>
            <w:tcW w:w="1701" w:type="dxa"/>
          </w:tcPr>
          <w:p w:rsidR="00B1712D" w:rsidRPr="008D7689" w:rsidRDefault="004A462D">
            <w:r>
              <w:t>4042201502044</w:t>
            </w:r>
          </w:p>
        </w:tc>
        <w:tc>
          <w:tcPr>
            <w:tcW w:w="6928" w:type="dxa"/>
          </w:tcPr>
          <w:p w:rsidR="00B1712D" w:rsidRPr="008D7689" w:rsidRDefault="004A462D">
            <w:r>
              <w:t>ΕΛΛΗΝΙΚΑ ΛΟΓΙΣΤΙΚΑ ΠΡΟΤΥΠΑ – Ν. 4308/2014</w:t>
            </w:r>
          </w:p>
        </w:tc>
        <w:tc>
          <w:tcPr>
            <w:tcW w:w="2300" w:type="dxa"/>
          </w:tcPr>
          <w:p w:rsidR="00B1712D" w:rsidRPr="008D7689" w:rsidRDefault="004A462D">
            <w:r>
              <w:t>ΑΓΓΕΛΙΔΗΣ</w:t>
            </w:r>
          </w:p>
        </w:tc>
      </w:tr>
      <w:tr w:rsidR="00B1712D" w:rsidRPr="008D7689" w:rsidTr="00B1712D">
        <w:trPr>
          <w:jc w:val="center"/>
        </w:trPr>
        <w:tc>
          <w:tcPr>
            <w:tcW w:w="578" w:type="dxa"/>
          </w:tcPr>
          <w:p w:rsidR="00B1712D" w:rsidRPr="008D7689" w:rsidRDefault="00B1712D">
            <w:r>
              <w:t>13</w:t>
            </w:r>
          </w:p>
        </w:tc>
        <w:tc>
          <w:tcPr>
            <w:tcW w:w="2667" w:type="dxa"/>
          </w:tcPr>
          <w:p w:rsidR="00B1712D" w:rsidRPr="008D7689" w:rsidRDefault="004A462D">
            <w:r>
              <w:t>ΜΠΕΚΙΑΡΗ ΑΙΚΑΤΕΡΙΝΗ</w:t>
            </w:r>
          </w:p>
        </w:tc>
        <w:tc>
          <w:tcPr>
            <w:tcW w:w="1701" w:type="dxa"/>
          </w:tcPr>
          <w:p w:rsidR="00B1712D" w:rsidRPr="008D7689" w:rsidRDefault="004A462D">
            <w:r>
              <w:t>4042201502036</w:t>
            </w:r>
          </w:p>
        </w:tc>
        <w:tc>
          <w:tcPr>
            <w:tcW w:w="6928" w:type="dxa"/>
          </w:tcPr>
          <w:p w:rsidR="00B1712D" w:rsidRPr="008D7689" w:rsidRDefault="004A462D">
            <w:r>
              <w:t>Η ΦΟΡΟΔΙΑΦΥΓΗ ΣΤΗΝ ΕΛΛΑΔΑ</w:t>
            </w:r>
          </w:p>
        </w:tc>
        <w:tc>
          <w:tcPr>
            <w:tcW w:w="2300" w:type="dxa"/>
          </w:tcPr>
          <w:p w:rsidR="00B1712D" w:rsidRPr="008D7689" w:rsidRDefault="000D2A9B">
            <w:r>
              <w:t>ΕΥΑΓΓΕΛΟΠΟΥΛΟΣ</w:t>
            </w:r>
          </w:p>
        </w:tc>
      </w:tr>
      <w:tr w:rsidR="00B1712D" w:rsidRPr="00330287" w:rsidTr="00B1712D">
        <w:trPr>
          <w:jc w:val="center"/>
        </w:trPr>
        <w:tc>
          <w:tcPr>
            <w:tcW w:w="578" w:type="dxa"/>
          </w:tcPr>
          <w:p w:rsidR="00B1712D" w:rsidRPr="008D7689" w:rsidRDefault="00B1712D">
            <w:r>
              <w:t>14</w:t>
            </w:r>
          </w:p>
        </w:tc>
        <w:tc>
          <w:tcPr>
            <w:tcW w:w="2667" w:type="dxa"/>
          </w:tcPr>
          <w:p w:rsidR="00B1712D" w:rsidRPr="008D7689" w:rsidRDefault="004A462D">
            <w:r>
              <w:t>ΚΟΥΜΑΚΗΣ ΠΟΛΥΒΙΟΣ</w:t>
            </w:r>
          </w:p>
        </w:tc>
        <w:tc>
          <w:tcPr>
            <w:tcW w:w="1701" w:type="dxa"/>
          </w:tcPr>
          <w:p w:rsidR="00B1712D" w:rsidRPr="008D7689" w:rsidRDefault="004A462D">
            <w:r>
              <w:t>4042201502014</w:t>
            </w:r>
          </w:p>
        </w:tc>
        <w:tc>
          <w:tcPr>
            <w:tcW w:w="6928" w:type="dxa"/>
          </w:tcPr>
          <w:p w:rsidR="00B1712D" w:rsidRPr="00656673" w:rsidRDefault="004A462D">
            <w:r>
              <w:t>ΗΛΕΚΤΡΟΝΙΚΗ ΔΙΚΑΙΟΣΥΝΗ – ΜΕΤΡΗΣΗ ΑΠΟΔΟΧΗΣ ΤΟΥ ΣΥΣΤΗΜΑΤΟΣ ΨΗΦΙΑΚΗΣ ΚΑΤΑΓΡΑΦΗΣ, ΑΠΟΘΗΚΕΥΣΗΣ ΚΑΙ ΔΙΑΘΕΣΗΣ ΠΡΑΚΤΙΚΩΝ ΣΥΝΕΔΡΙΑΣΕΩΝ ΠΟΛΙΤΙΚΩΝ ΚΑΙ ΠΟΙΝΙΚΩΝ ΔΙΚΑΣΤΗΡΙΩΝ ΑΠΟ ΤΟΥΣ ΔΙΚΑΣΤΙΚΟΥΣ ΥΠΑΛΛΗΛΟΥΣ ΤΗΣ ΠΕΡΙΦΕΡΕΙΑΣ ΠΕΛΟΠΟΝΝΗΣΟΥ</w:t>
            </w:r>
          </w:p>
        </w:tc>
        <w:tc>
          <w:tcPr>
            <w:tcW w:w="2300" w:type="dxa"/>
          </w:tcPr>
          <w:p w:rsidR="00B1712D" w:rsidRPr="00656673" w:rsidRDefault="00DB44C0">
            <w:r>
              <w:t>ΛΑΖΑΚΙΔΟΥ</w:t>
            </w:r>
          </w:p>
        </w:tc>
      </w:tr>
      <w:tr w:rsidR="00B1712D" w:rsidRPr="00330287" w:rsidTr="00B1712D">
        <w:trPr>
          <w:jc w:val="center"/>
        </w:trPr>
        <w:tc>
          <w:tcPr>
            <w:tcW w:w="578" w:type="dxa"/>
          </w:tcPr>
          <w:p w:rsidR="00B1712D" w:rsidRPr="00330287" w:rsidRDefault="00B1712D">
            <w:r>
              <w:lastRenderedPageBreak/>
              <w:t>15</w:t>
            </w:r>
          </w:p>
        </w:tc>
        <w:tc>
          <w:tcPr>
            <w:tcW w:w="2667" w:type="dxa"/>
          </w:tcPr>
          <w:p w:rsidR="00B1712D" w:rsidRPr="00330287" w:rsidRDefault="004A462D">
            <w:r>
              <w:t>ΚΑΜΒΥΣΗ ΣΑΡΑΝΤΟΥΛΑ</w:t>
            </w:r>
          </w:p>
        </w:tc>
        <w:tc>
          <w:tcPr>
            <w:tcW w:w="1701" w:type="dxa"/>
          </w:tcPr>
          <w:p w:rsidR="00B1712D" w:rsidRPr="00330287" w:rsidRDefault="004A462D">
            <w:r>
              <w:t>4042201502028</w:t>
            </w:r>
          </w:p>
        </w:tc>
        <w:tc>
          <w:tcPr>
            <w:tcW w:w="6928" w:type="dxa"/>
          </w:tcPr>
          <w:p w:rsidR="00B1712D" w:rsidRPr="00330287" w:rsidRDefault="004A462D">
            <w:r>
              <w:t>ΔΗΜΟΣΙΟΣ ΤΟΜΕΑΣ: ΑΝΑΠΤΥΞΗ &amp; ΑΝΤΑΓΩΝΙΣΤΙΚΟΤΗΤΑ ΣΤΙΣ ΣΥΓΧΡΟΝΕΣ ΠΡΟΚΛΗΣΕΙΣ ΤΗΣ ΠΑΓΚΟΣΜΙΟΠΟΙΗΣΗΣ</w:t>
            </w:r>
          </w:p>
        </w:tc>
        <w:tc>
          <w:tcPr>
            <w:tcW w:w="2300" w:type="dxa"/>
          </w:tcPr>
          <w:p w:rsidR="00B1712D" w:rsidRPr="00330287" w:rsidRDefault="00FC3192">
            <w:r>
              <w:t>ΔΑΣΚΑΛΟΠΟΥΛΟΥ</w:t>
            </w:r>
          </w:p>
        </w:tc>
      </w:tr>
      <w:tr w:rsidR="00B1712D" w:rsidRPr="00330287" w:rsidTr="00B1712D">
        <w:trPr>
          <w:jc w:val="center"/>
        </w:trPr>
        <w:tc>
          <w:tcPr>
            <w:tcW w:w="578" w:type="dxa"/>
          </w:tcPr>
          <w:p w:rsidR="00B1712D" w:rsidRPr="00330287" w:rsidRDefault="00B1712D">
            <w:r>
              <w:t>16</w:t>
            </w:r>
          </w:p>
        </w:tc>
        <w:tc>
          <w:tcPr>
            <w:tcW w:w="2667" w:type="dxa"/>
          </w:tcPr>
          <w:p w:rsidR="00B1712D" w:rsidRPr="00330287" w:rsidRDefault="004A462D">
            <w:r>
              <w:t>ΔΟΥΡΟΥ ΕΥΗ</w:t>
            </w:r>
          </w:p>
        </w:tc>
        <w:tc>
          <w:tcPr>
            <w:tcW w:w="1701" w:type="dxa"/>
          </w:tcPr>
          <w:p w:rsidR="00B1712D" w:rsidRPr="00330287" w:rsidRDefault="004A462D">
            <w:r>
              <w:t>4042201502048</w:t>
            </w:r>
          </w:p>
        </w:tc>
        <w:tc>
          <w:tcPr>
            <w:tcW w:w="6928" w:type="dxa"/>
          </w:tcPr>
          <w:p w:rsidR="00B1712D" w:rsidRPr="00330287" w:rsidRDefault="004A462D">
            <w:r>
              <w:t>Η ΟΙΚΟΝΟΜΙΚΗ ΚΡΙΣΗ ΚΑΙ ΟΙ ΕΠΙΠΤΩΣΕΙΣ ΤΗΣ ΣΤΟΥΣ ΝΕΟΥΣ 18-28 ΕΤΩΝ</w:t>
            </w:r>
          </w:p>
        </w:tc>
        <w:tc>
          <w:tcPr>
            <w:tcW w:w="2300" w:type="dxa"/>
          </w:tcPr>
          <w:p w:rsidR="00B1712D" w:rsidRPr="00330287" w:rsidRDefault="004A462D">
            <w:r>
              <w:t>ΔΑΣΚΑΛΟΠΟΥΛΟΥ</w:t>
            </w:r>
          </w:p>
        </w:tc>
      </w:tr>
      <w:tr w:rsidR="00B1712D" w:rsidRPr="00330287" w:rsidTr="00B1712D">
        <w:trPr>
          <w:jc w:val="center"/>
        </w:trPr>
        <w:tc>
          <w:tcPr>
            <w:tcW w:w="578" w:type="dxa"/>
          </w:tcPr>
          <w:p w:rsidR="00B1712D" w:rsidRPr="00330287" w:rsidRDefault="00B1712D">
            <w:r>
              <w:t>17</w:t>
            </w:r>
          </w:p>
        </w:tc>
        <w:tc>
          <w:tcPr>
            <w:tcW w:w="2667" w:type="dxa"/>
          </w:tcPr>
          <w:p w:rsidR="00B1712D" w:rsidRPr="00330287" w:rsidRDefault="004A462D">
            <w:r>
              <w:t>ΦΡΑΓΚΟΣ ΝΙΚΟΛΑΟΣ</w:t>
            </w:r>
          </w:p>
        </w:tc>
        <w:tc>
          <w:tcPr>
            <w:tcW w:w="1701" w:type="dxa"/>
          </w:tcPr>
          <w:p w:rsidR="00B1712D" w:rsidRPr="00330287" w:rsidRDefault="004A462D">
            <w:r>
              <w:t>4042201502002</w:t>
            </w:r>
          </w:p>
        </w:tc>
        <w:tc>
          <w:tcPr>
            <w:tcW w:w="6928" w:type="dxa"/>
          </w:tcPr>
          <w:p w:rsidR="00B1712D" w:rsidRPr="00330287" w:rsidRDefault="004A462D">
            <w:r>
              <w:t>Η ΤΟΥΡΙΣΤΙΚΗ ΑΝΑΠΤΥΞΗ ΣΤΗΝ ΜΕΣΣΗΝΙΑ ΤΩΝ ΤΕΛΕΥΤΑΙΩΝ ΕΤΩΝ</w:t>
            </w:r>
          </w:p>
        </w:tc>
        <w:tc>
          <w:tcPr>
            <w:tcW w:w="2300" w:type="dxa"/>
          </w:tcPr>
          <w:p w:rsidR="00B1712D" w:rsidRPr="00330287" w:rsidRDefault="004A462D">
            <w:r>
              <w:t>ΦΩΤΟΠΟΥΛΟΣ</w:t>
            </w:r>
          </w:p>
        </w:tc>
      </w:tr>
      <w:tr w:rsidR="00B1712D" w:rsidRPr="00330287" w:rsidTr="00B1712D">
        <w:trPr>
          <w:jc w:val="center"/>
        </w:trPr>
        <w:tc>
          <w:tcPr>
            <w:tcW w:w="578" w:type="dxa"/>
          </w:tcPr>
          <w:p w:rsidR="00B1712D" w:rsidRPr="00330287" w:rsidRDefault="00B1712D">
            <w:r>
              <w:t>18</w:t>
            </w:r>
          </w:p>
        </w:tc>
        <w:tc>
          <w:tcPr>
            <w:tcW w:w="2667" w:type="dxa"/>
          </w:tcPr>
          <w:p w:rsidR="00B1712D" w:rsidRPr="00330287" w:rsidRDefault="004A462D">
            <w:r>
              <w:t>ΜΟΥΓΙΟΥ ΑΝΑΣΤΑΣΙΑ</w:t>
            </w:r>
          </w:p>
        </w:tc>
        <w:tc>
          <w:tcPr>
            <w:tcW w:w="1701" w:type="dxa"/>
          </w:tcPr>
          <w:p w:rsidR="00B1712D" w:rsidRPr="00330287" w:rsidRDefault="004A462D">
            <w:r>
              <w:t>4042201502038</w:t>
            </w:r>
          </w:p>
        </w:tc>
        <w:tc>
          <w:tcPr>
            <w:tcW w:w="6928" w:type="dxa"/>
          </w:tcPr>
          <w:p w:rsidR="00B1712D" w:rsidRPr="00330287" w:rsidRDefault="004A462D">
            <w:r>
              <w:t>ΟΙ ΥΠΕΡΑΚΤΙΕΣ ΕΤΑΙΡΕΙΕΣ, ΤΟ ΝΟΜΙΚΟ &amp; ΘΕΣΜΙΚΟ ΠΛΑΙΣΙΟ &amp; ΟΙ ΕΠΙΠΤΩΣΕΙΣ ΣΤΗΝ ΕΛΛΗΝΙΚΗ ΟΙΚΟΝΟΜΙΑ</w:t>
            </w:r>
          </w:p>
        </w:tc>
        <w:tc>
          <w:tcPr>
            <w:tcW w:w="2300" w:type="dxa"/>
          </w:tcPr>
          <w:p w:rsidR="00B1712D" w:rsidRPr="00330287" w:rsidRDefault="00B1712D"/>
        </w:tc>
      </w:tr>
      <w:tr w:rsidR="00B1712D" w:rsidRPr="00330287" w:rsidTr="00B1712D">
        <w:trPr>
          <w:jc w:val="center"/>
        </w:trPr>
        <w:tc>
          <w:tcPr>
            <w:tcW w:w="578" w:type="dxa"/>
          </w:tcPr>
          <w:p w:rsidR="00B1712D" w:rsidRPr="00330287" w:rsidRDefault="00B1712D">
            <w:r>
              <w:t>19</w:t>
            </w:r>
          </w:p>
        </w:tc>
        <w:tc>
          <w:tcPr>
            <w:tcW w:w="2667" w:type="dxa"/>
          </w:tcPr>
          <w:p w:rsidR="00B1712D" w:rsidRPr="00330287" w:rsidRDefault="00991D30">
            <w:r>
              <w:t>ΜΑΝΑΚΟΥ ΒΑΣΙΛΙΚΗ</w:t>
            </w:r>
          </w:p>
        </w:tc>
        <w:tc>
          <w:tcPr>
            <w:tcW w:w="1701" w:type="dxa"/>
          </w:tcPr>
          <w:p w:rsidR="00B1712D" w:rsidRPr="00330287" w:rsidRDefault="00991D30">
            <w:r>
              <w:t>4042201502043</w:t>
            </w:r>
          </w:p>
        </w:tc>
        <w:tc>
          <w:tcPr>
            <w:tcW w:w="6928" w:type="dxa"/>
          </w:tcPr>
          <w:p w:rsidR="00B1712D" w:rsidRPr="00330287" w:rsidRDefault="00991D30">
            <w:r>
              <w:t>ΟΙ ΕΠΙΠΤΩΣΕΙΣ ΤΗΣ ΟΙΚΟΝΟΜΙΚΗΣ ΚΡΙΣΗΣ ΠΟΥ ΔΙΑΝΥΟΥΜΕ ΣΤΟΥΣ Ο.Τ.Α. Α’ ΒΑΘΜΟΥ ΚΑΙ ΣΤΗΝ ΟΙΚΟΝΟΜΙΚΗ ΛΕΙΤΟΥΡΓΙΑ ΤΟΥΣ – ΜΕΛΕΤΗ ΠΕΡΙΠΤΩΣΗΣ: ΔΗΜΟΣ ΕΥΡΩΤΑ</w:t>
            </w:r>
          </w:p>
        </w:tc>
        <w:tc>
          <w:tcPr>
            <w:tcW w:w="2300" w:type="dxa"/>
          </w:tcPr>
          <w:p w:rsidR="00B1712D" w:rsidRPr="00330287" w:rsidRDefault="00991D30">
            <w:r>
              <w:t>ΛΙΑΡΓΚΟΒΑΣ</w:t>
            </w:r>
          </w:p>
        </w:tc>
      </w:tr>
      <w:tr w:rsidR="00991D30" w:rsidRPr="00330287" w:rsidTr="00B1712D">
        <w:trPr>
          <w:jc w:val="center"/>
        </w:trPr>
        <w:tc>
          <w:tcPr>
            <w:tcW w:w="578" w:type="dxa"/>
          </w:tcPr>
          <w:p w:rsidR="00991D30" w:rsidRDefault="00991D30">
            <w:r>
              <w:t>20</w:t>
            </w:r>
          </w:p>
        </w:tc>
        <w:tc>
          <w:tcPr>
            <w:tcW w:w="2667" w:type="dxa"/>
          </w:tcPr>
          <w:p w:rsidR="00991D30" w:rsidRDefault="00991D30">
            <w:r>
              <w:t>ΚΡΑΤΗΜΕΝΟΥ ΣΤΑΥΡΟΥΛΑ</w:t>
            </w:r>
          </w:p>
        </w:tc>
        <w:tc>
          <w:tcPr>
            <w:tcW w:w="1701" w:type="dxa"/>
          </w:tcPr>
          <w:p w:rsidR="00991D30" w:rsidRDefault="00991D30"/>
        </w:tc>
        <w:tc>
          <w:tcPr>
            <w:tcW w:w="6928" w:type="dxa"/>
          </w:tcPr>
          <w:p w:rsidR="00991D30" w:rsidRDefault="00991D30">
            <w:r>
              <w:t>ΤΟ ΜΕΙΓΜΑ ΔΗΜΟΣΙΟΝΟΜΙΚΗΣ ΠΟΛΙΤΙΚΗΣ ΚΑΙ ΟΙ ΜΑΚΡΟΟΙΚΟΝΟΜΙΚΕΣ ΕΠΙΔΟΣΕΙΣ: ΣΤΟΙΧΕΙΑ ΑΠΟ ΤΑ ΚΡΑΤΗ ΜΕΛΗ ΤΗΣ ΕΕ</w:t>
            </w:r>
          </w:p>
        </w:tc>
        <w:tc>
          <w:tcPr>
            <w:tcW w:w="2300" w:type="dxa"/>
          </w:tcPr>
          <w:p w:rsidR="00991D30" w:rsidRDefault="00C05B66">
            <w:r>
              <w:t>ΛΙΑΡΓΚΟΒΑΣ</w:t>
            </w:r>
          </w:p>
        </w:tc>
      </w:tr>
      <w:tr w:rsidR="00991D30" w:rsidRPr="00330287" w:rsidTr="00B1712D">
        <w:trPr>
          <w:jc w:val="center"/>
        </w:trPr>
        <w:tc>
          <w:tcPr>
            <w:tcW w:w="578" w:type="dxa"/>
          </w:tcPr>
          <w:p w:rsidR="00991D30" w:rsidRDefault="00991D30">
            <w:r>
              <w:t>21</w:t>
            </w:r>
          </w:p>
        </w:tc>
        <w:tc>
          <w:tcPr>
            <w:tcW w:w="2667" w:type="dxa"/>
          </w:tcPr>
          <w:p w:rsidR="00991D30" w:rsidRDefault="00991D30">
            <w:r>
              <w:t>ΣΤΑΘΟΠΟΥΛΟΥ ΗΛΙΑΝΑ</w:t>
            </w:r>
          </w:p>
        </w:tc>
        <w:tc>
          <w:tcPr>
            <w:tcW w:w="1701" w:type="dxa"/>
          </w:tcPr>
          <w:p w:rsidR="00991D30" w:rsidRDefault="00991D30">
            <w:r>
              <w:t>4042201502021</w:t>
            </w:r>
          </w:p>
        </w:tc>
        <w:tc>
          <w:tcPr>
            <w:tcW w:w="6928" w:type="dxa"/>
          </w:tcPr>
          <w:p w:rsidR="00991D30" w:rsidRDefault="00991D30">
            <w:r>
              <w:t>ΔΗΜΟΣΙΕΣ ΔΑΠΑΝΕΣ ΣΤΗΝ Ε.Ε.: ΣΥΝΘΕΣΗ, ΑΠΟΤΕΛΕΣΜΑΤΙΚΟΤΗΤΑ, ΕΠΙΡΡΟΗ ΠΟΙΟΤΗΤΑΣ</w:t>
            </w:r>
          </w:p>
        </w:tc>
        <w:tc>
          <w:tcPr>
            <w:tcW w:w="2300" w:type="dxa"/>
          </w:tcPr>
          <w:p w:rsidR="00991D30" w:rsidRDefault="00991D30">
            <w:r>
              <w:t>ΛΙΑΡΓΚΟΒΑΣ</w:t>
            </w:r>
          </w:p>
        </w:tc>
      </w:tr>
      <w:tr w:rsidR="00991D30" w:rsidRPr="00330287" w:rsidTr="00B1712D">
        <w:trPr>
          <w:jc w:val="center"/>
        </w:trPr>
        <w:tc>
          <w:tcPr>
            <w:tcW w:w="578" w:type="dxa"/>
          </w:tcPr>
          <w:p w:rsidR="00991D30" w:rsidRDefault="00991D30">
            <w:r>
              <w:t>22</w:t>
            </w:r>
          </w:p>
        </w:tc>
        <w:tc>
          <w:tcPr>
            <w:tcW w:w="2667" w:type="dxa"/>
          </w:tcPr>
          <w:p w:rsidR="00991D30" w:rsidRDefault="00991D30">
            <w:r>
              <w:t>ΤΖΑΜΟΥΡΑΝΗΣ ΓΕΩΡΓΙΟΣ</w:t>
            </w:r>
          </w:p>
        </w:tc>
        <w:tc>
          <w:tcPr>
            <w:tcW w:w="1701" w:type="dxa"/>
          </w:tcPr>
          <w:p w:rsidR="00991D30" w:rsidRDefault="00991D30">
            <w:r>
              <w:t>4042201502013</w:t>
            </w:r>
          </w:p>
        </w:tc>
        <w:tc>
          <w:tcPr>
            <w:tcW w:w="6928" w:type="dxa"/>
          </w:tcPr>
          <w:p w:rsidR="00991D30" w:rsidRDefault="00991D30">
            <w:r>
              <w:t>ΠΛΗΡΟΦΟΡΙΑΚΟ ΣΥΣΤΗΜΑ ΕΡΓΑΝΗ 3 ΧΡΟΝΙΑ ΛΕΙΤΟΥΡΓΙΑΣ</w:t>
            </w:r>
          </w:p>
        </w:tc>
        <w:tc>
          <w:tcPr>
            <w:tcW w:w="2300" w:type="dxa"/>
          </w:tcPr>
          <w:p w:rsidR="00991D30" w:rsidRDefault="000D2A9B">
            <w:r>
              <w:t>ΛΑΖΑΚΙΔΟΥ</w:t>
            </w:r>
          </w:p>
        </w:tc>
      </w:tr>
      <w:tr w:rsidR="00991D30" w:rsidRPr="00330287" w:rsidTr="00B1712D">
        <w:trPr>
          <w:jc w:val="center"/>
        </w:trPr>
        <w:tc>
          <w:tcPr>
            <w:tcW w:w="578" w:type="dxa"/>
          </w:tcPr>
          <w:p w:rsidR="00991D30" w:rsidRDefault="00991D30">
            <w:r>
              <w:t>23</w:t>
            </w:r>
          </w:p>
        </w:tc>
        <w:tc>
          <w:tcPr>
            <w:tcW w:w="2667" w:type="dxa"/>
          </w:tcPr>
          <w:p w:rsidR="00991D30" w:rsidRDefault="00991D30" w:rsidP="000D2A9B">
            <w:r>
              <w:t>ΦΙΛΟΠΟΥΛΟΣ ΘΕ</w:t>
            </w:r>
            <w:r w:rsidR="000D2A9B">
              <w:t>Ο</w:t>
            </w:r>
            <w:r>
              <w:t>ΔΩΡΟΣ</w:t>
            </w:r>
          </w:p>
        </w:tc>
        <w:tc>
          <w:tcPr>
            <w:tcW w:w="1701" w:type="dxa"/>
          </w:tcPr>
          <w:p w:rsidR="00991D30" w:rsidRDefault="00991D30">
            <w:r>
              <w:t>4042201502045</w:t>
            </w:r>
          </w:p>
        </w:tc>
        <w:tc>
          <w:tcPr>
            <w:tcW w:w="6928" w:type="dxa"/>
          </w:tcPr>
          <w:p w:rsidR="00991D30" w:rsidRDefault="00991D30">
            <w:r>
              <w:t>Ο ΚΡΑΤΙΚΟΣ ΠΑΡΕΜΒΑΤΙΣΜΟΣ ΣΤΟ ΕΛΛΗΝΙΚΟ ΤΡΑΠΕΖΙΚΟ ΣΥΣΤΗΜΑ. Η ΠΕΡΙΠΤΩΣΗ ΤΗΣ ΕΘΝΙΚΗΣ ΤΡΑΠΕΖΑΣ ΤΗΣ ΕΛΛΑΔΟΣ</w:t>
            </w:r>
          </w:p>
        </w:tc>
        <w:tc>
          <w:tcPr>
            <w:tcW w:w="2300" w:type="dxa"/>
          </w:tcPr>
          <w:p w:rsidR="00991D30" w:rsidRDefault="000D2A9B">
            <w:r>
              <w:t>ΑΓΓΕΛΙΔΗΣ</w:t>
            </w:r>
          </w:p>
        </w:tc>
      </w:tr>
      <w:tr w:rsidR="00991D30" w:rsidRPr="00330287" w:rsidTr="00B1712D">
        <w:trPr>
          <w:jc w:val="center"/>
        </w:trPr>
        <w:tc>
          <w:tcPr>
            <w:tcW w:w="578" w:type="dxa"/>
          </w:tcPr>
          <w:p w:rsidR="00991D30" w:rsidRDefault="00991D30">
            <w:r>
              <w:t>24</w:t>
            </w:r>
          </w:p>
        </w:tc>
        <w:tc>
          <w:tcPr>
            <w:tcW w:w="2667" w:type="dxa"/>
          </w:tcPr>
          <w:p w:rsidR="00991D30" w:rsidRDefault="00991D30">
            <w:r>
              <w:t>ΔΙΑΜΑΝΤΙΚΟΣ ΠΑΝΑΓΙΩΤΗΣ</w:t>
            </w:r>
          </w:p>
        </w:tc>
        <w:tc>
          <w:tcPr>
            <w:tcW w:w="1701" w:type="dxa"/>
          </w:tcPr>
          <w:p w:rsidR="00991D30" w:rsidRDefault="00991D30">
            <w:r>
              <w:t>4042201502037</w:t>
            </w:r>
          </w:p>
        </w:tc>
        <w:tc>
          <w:tcPr>
            <w:tcW w:w="6928" w:type="dxa"/>
          </w:tcPr>
          <w:p w:rsidR="00991D30" w:rsidRDefault="00991D30">
            <w:r>
              <w:t>ΑΝΑΓΚΑΙΟΤΗΤΑ ΕΦΑΡΜΟΓΗΣ ΔΙΠΛΟΓΡΑΦΙΚΟΥ ΣΥΣΤΗΜΑΤΟΣ ΣΤΟΝ ΔΗΜΟΣΙΟ ΤΟΜΕΑ – ΕΦΑΡΜΟΓΗ ΤΩΝ ΕΛΠ ΣΕ ΔΗΜΟΣΙΟ ΚΑΙ ΙΔΙΩΤΙΚΟ ΤΟΜΕΑ</w:t>
            </w:r>
          </w:p>
        </w:tc>
        <w:tc>
          <w:tcPr>
            <w:tcW w:w="2300" w:type="dxa"/>
          </w:tcPr>
          <w:p w:rsidR="00991D30" w:rsidRDefault="000D2A9B">
            <w:r>
              <w:t>ΕΥΑΓΓΕΛΟΠΟΥΛΟΣ</w:t>
            </w:r>
          </w:p>
        </w:tc>
      </w:tr>
      <w:tr w:rsidR="002B7B59" w:rsidRPr="00330287" w:rsidTr="00B1712D">
        <w:trPr>
          <w:jc w:val="center"/>
        </w:trPr>
        <w:tc>
          <w:tcPr>
            <w:tcW w:w="578" w:type="dxa"/>
          </w:tcPr>
          <w:p w:rsidR="002B7B59" w:rsidRDefault="002B7B59">
            <w:r>
              <w:t>25</w:t>
            </w:r>
          </w:p>
        </w:tc>
        <w:tc>
          <w:tcPr>
            <w:tcW w:w="2667" w:type="dxa"/>
          </w:tcPr>
          <w:p w:rsidR="002B7B59" w:rsidRDefault="002B7B59">
            <w:r>
              <w:t>ΜΠΑΛΑΣΚΑ ΔΗΜΗΤΡΑ</w:t>
            </w:r>
          </w:p>
        </w:tc>
        <w:tc>
          <w:tcPr>
            <w:tcW w:w="1701" w:type="dxa"/>
          </w:tcPr>
          <w:p w:rsidR="002B7B59" w:rsidRDefault="002B7B59">
            <w:r>
              <w:t>4042201502022</w:t>
            </w:r>
          </w:p>
        </w:tc>
        <w:tc>
          <w:tcPr>
            <w:tcW w:w="6928" w:type="dxa"/>
          </w:tcPr>
          <w:p w:rsidR="002B7B59" w:rsidRPr="002B7B59" w:rsidRDefault="002B7B59">
            <w:r>
              <w:t>ΧΑΡΤΟΓΡΑΦΗΣΗ ΤΟΥ ΣΥΣΤΗΜΑΤΟΣ ΥΓΕΙΑΣ ΣΤΗΝ ΕΛΛΑΔΑ ΜΕ ΤΗ ΧΡΗΣΗ ΓΕΩΓΡΑΦΙΚΩΝ ΠΛΗΡΟΦΟΡΙΑΚΩΝ ΣΥΣΤΗΜΑΤΩΝ (</w:t>
            </w:r>
            <w:r>
              <w:rPr>
                <w:lang w:val="en-US"/>
              </w:rPr>
              <w:t>GIS</w:t>
            </w:r>
            <w:r>
              <w:t>)</w:t>
            </w:r>
            <w:r w:rsidRPr="002B7B59">
              <w:t xml:space="preserve">. </w:t>
            </w:r>
            <w:r>
              <w:t>ΜΕΛΕΤΗ ΠΕΡΙΠΤΩΣΗΣ ΕΠΙΚΟΥΡΙΚΩΝ ΙΑΤΡΩΝ</w:t>
            </w:r>
          </w:p>
        </w:tc>
        <w:tc>
          <w:tcPr>
            <w:tcW w:w="2300" w:type="dxa"/>
          </w:tcPr>
          <w:p w:rsidR="002B7B59" w:rsidRDefault="002B7B59">
            <w:r>
              <w:t>ΛΑΖΑΚΙΔΟΥ</w:t>
            </w:r>
          </w:p>
        </w:tc>
      </w:tr>
      <w:tr w:rsidR="002B7B59" w:rsidRPr="00330287" w:rsidTr="00B1712D">
        <w:trPr>
          <w:jc w:val="center"/>
        </w:trPr>
        <w:tc>
          <w:tcPr>
            <w:tcW w:w="578" w:type="dxa"/>
          </w:tcPr>
          <w:p w:rsidR="002B7B59" w:rsidRDefault="002B7B59">
            <w:r>
              <w:t>26</w:t>
            </w:r>
          </w:p>
        </w:tc>
        <w:tc>
          <w:tcPr>
            <w:tcW w:w="2667" w:type="dxa"/>
          </w:tcPr>
          <w:p w:rsidR="002B7B59" w:rsidRDefault="002B7B59">
            <w:r>
              <w:t>ΦΕΡΕΝΤΙΝΟΥ ΜΑΡΙΑ</w:t>
            </w:r>
          </w:p>
        </w:tc>
        <w:tc>
          <w:tcPr>
            <w:tcW w:w="1701" w:type="dxa"/>
          </w:tcPr>
          <w:p w:rsidR="002B7B59" w:rsidRDefault="002B7B59">
            <w:r>
              <w:t>4042201502005</w:t>
            </w:r>
          </w:p>
        </w:tc>
        <w:tc>
          <w:tcPr>
            <w:tcW w:w="6928" w:type="dxa"/>
          </w:tcPr>
          <w:p w:rsidR="002B7B59" w:rsidRDefault="002B7B59">
            <w:r>
              <w:t xml:space="preserve">ΧΡΗΜΑΤΟΟΙΚΟΝΟΜΙΚΗ ΑΝΑΛΥΣΗ ΚΑΙ ΣΥΓΚΡΙΤΙΚΗ ΜΕΛΕΤΗ ΕΛΛΗΝΙΚΩΝ ΕΤΑΙΡΕΙΩΝ ΕΜΦΙΑΛΩΜΕΝΩΝ ΝΕΡΩΝ </w:t>
            </w:r>
          </w:p>
        </w:tc>
        <w:tc>
          <w:tcPr>
            <w:tcW w:w="2300" w:type="dxa"/>
          </w:tcPr>
          <w:p w:rsidR="002B7B59" w:rsidRDefault="000D2A9B">
            <w:r>
              <w:t>ΑΓΓΕΛΙΔΗΣ</w:t>
            </w:r>
          </w:p>
        </w:tc>
      </w:tr>
      <w:tr w:rsidR="002B7B59" w:rsidRPr="00330287" w:rsidTr="00B1712D">
        <w:trPr>
          <w:jc w:val="center"/>
        </w:trPr>
        <w:tc>
          <w:tcPr>
            <w:tcW w:w="578" w:type="dxa"/>
          </w:tcPr>
          <w:p w:rsidR="002B7B59" w:rsidRDefault="002B7B59">
            <w:r>
              <w:t>27</w:t>
            </w:r>
          </w:p>
        </w:tc>
        <w:tc>
          <w:tcPr>
            <w:tcW w:w="2667" w:type="dxa"/>
          </w:tcPr>
          <w:p w:rsidR="002B7B59" w:rsidRDefault="002B7B59">
            <w:r>
              <w:t>ΔΗΜΗΤΡΑΚΟΠΟΥΛΟΥ ΕΛΕΝΗ</w:t>
            </w:r>
          </w:p>
        </w:tc>
        <w:tc>
          <w:tcPr>
            <w:tcW w:w="1701" w:type="dxa"/>
          </w:tcPr>
          <w:p w:rsidR="002B7B59" w:rsidRDefault="002B7B59">
            <w:r>
              <w:t>4042201502008</w:t>
            </w:r>
          </w:p>
        </w:tc>
        <w:tc>
          <w:tcPr>
            <w:tcW w:w="6928" w:type="dxa"/>
          </w:tcPr>
          <w:p w:rsidR="002B7B59" w:rsidRDefault="002B7B59">
            <w:r>
              <w:t>ΣΤΡΑΤΗΓΙΚΟΣ ΣΧΕΔΙΑΣΜΟΣ ΤΟΥ ΔΗΜΟΥ ΣΠΑΡΤΗΣ</w:t>
            </w:r>
          </w:p>
        </w:tc>
        <w:tc>
          <w:tcPr>
            <w:tcW w:w="2300" w:type="dxa"/>
          </w:tcPr>
          <w:p w:rsidR="002B7B59" w:rsidRDefault="00C05B66">
            <w:r>
              <w:t>ΣΚΙΝΤΖΗ</w:t>
            </w:r>
          </w:p>
        </w:tc>
      </w:tr>
      <w:tr w:rsidR="002B7B59" w:rsidRPr="00330287" w:rsidTr="00B1712D">
        <w:trPr>
          <w:jc w:val="center"/>
        </w:trPr>
        <w:tc>
          <w:tcPr>
            <w:tcW w:w="578" w:type="dxa"/>
          </w:tcPr>
          <w:p w:rsidR="002B7B59" w:rsidRDefault="002B7B59">
            <w:r>
              <w:t>28</w:t>
            </w:r>
          </w:p>
        </w:tc>
        <w:tc>
          <w:tcPr>
            <w:tcW w:w="2667" w:type="dxa"/>
          </w:tcPr>
          <w:p w:rsidR="002B7B59" w:rsidRDefault="002B7B59">
            <w:r>
              <w:t>ΤΖΑΝΝΕ ΚΑΛΛΙΡΡΟΗ</w:t>
            </w:r>
          </w:p>
        </w:tc>
        <w:tc>
          <w:tcPr>
            <w:tcW w:w="1701" w:type="dxa"/>
          </w:tcPr>
          <w:p w:rsidR="002B7B59" w:rsidRDefault="002B7B59">
            <w:r>
              <w:t>4042201502016</w:t>
            </w:r>
          </w:p>
        </w:tc>
        <w:tc>
          <w:tcPr>
            <w:tcW w:w="6928" w:type="dxa"/>
          </w:tcPr>
          <w:p w:rsidR="002B7B59" w:rsidRDefault="002B7B59">
            <w:r>
              <w:t>ΡΟΕΣ ΕΜΠΟΡΙΟΥ ΣΤΗΝ ΕΥΡΩΠΑΪΚΗ ΕΝΩΣΗ ΠΡΙΝ ΚΑΙ ΜΕΤΑ ΤΗΝ ΚΡΙΣΗ</w:t>
            </w:r>
          </w:p>
        </w:tc>
        <w:tc>
          <w:tcPr>
            <w:tcW w:w="2300" w:type="dxa"/>
          </w:tcPr>
          <w:p w:rsidR="002B7B59" w:rsidRDefault="002B7B59">
            <w:r>
              <w:t>ΑΝΑΣΤΑΣΙΟΥ</w:t>
            </w:r>
          </w:p>
        </w:tc>
      </w:tr>
      <w:tr w:rsidR="002B7B59" w:rsidRPr="00330287" w:rsidTr="00B1712D">
        <w:trPr>
          <w:jc w:val="center"/>
        </w:trPr>
        <w:tc>
          <w:tcPr>
            <w:tcW w:w="578" w:type="dxa"/>
          </w:tcPr>
          <w:p w:rsidR="002B7B59" w:rsidRDefault="002B7B59">
            <w:r>
              <w:t>29</w:t>
            </w:r>
          </w:p>
        </w:tc>
        <w:tc>
          <w:tcPr>
            <w:tcW w:w="2667" w:type="dxa"/>
          </w:tcPr>
          <w:p w:rsidR="002B7B59" w:rsidRDefault="002B7B59">
            <w:r>
              <w:t>ΠΟΡΤΙΑ ΑΡΓΥΡΟΥΛΑ</w:t>
            </w:r>
          </w:p>
        </w:tc>
        <w:tc>
          <w:tcPr>
            <w:tcW w:w="1701" w:type="dxa"/>
          </w:tcPr>
          <w:p w:rsidR="002B7B59" w:rsidRDefault="002B7B59">
            <w:r>
              <w:t>4042201502007</w:t>
            </w:r>
          </w:p>
        </w:tc>
        <w:tc>
          <w:tcPr>
            <w:tcW w:w="6928" w:type="dxa"/>
          </w:tcPr>
          <w:p w:rsidR="002B7B59" w:rsidRDefault="002B7B59">
            <w:r>
              <w:t>ΣΤΡΑΤΗΓΙΚΟΣ ΣΧΕΔΙΑΣΜΟΣ ΔΗΜΟΥ ΑΡΓΟΥΣ –ΜΥΚΗΝΩΝ 2016-2020</w:t>
            </w:r>
          </w:p>
        </w:tc>
        <w:tc>
          <w:tcPr>
            <w:tcW w:w="2300" w:type="dxa"/>
          </w:tcPr>
          <w:p w:rsidR="002B7B59" w:rsidRDefault="00C05B66">
            <w:r>
              <w:t>ΣΚΙΝΤΖΗ</w:t>
            </w:r>
          </w:p>
        </w:tc>
      </w:tr>
      <w:tr w:rsidR="002B7B59" w:rsidRPr="00330287" w:rsidTr="00B1712D">
        <w:trPr>
          <w:jc w:val="center"/>
        </w:trPr>
        <w:tc>
          <w:tcPr>
            <w:tcW w:w="578" w:type="dxa"/>
          </w:tcPr>
          <w:p w:rsidR="002B7B59" w:rsidRDefault="002B7B59">
            <w:r>
              <w:t>30</w:t>
            </w:r>
          </w:p>
        </w:tc>
        <w:tc>
          <w:tcPr>
            <w:tcW w:w="2667" w:type="dxa"/>
          </w:tcPr>
          <w:p w:rsidR="002B7B59" w:rsidRDefault="002B7B59">
            <w:r>
              <w:t>ΑΘΑΝΑΣΟΠΟΥΛΟΥ ΕΛΕΝΗ</w:t>
            </w:r>
          </w:p>
        </w:tc>
        <w:tc>
          <w:tcPr>
            <w:tcW w:w="1701" w:type="dxa"/>
          </w:tcPr>
          <w:p w:rsidR="002B7B59" w:rsidRDefault="002B7B59">
            <w:r>
              <w:t>4042201502029</w:t>
            </w:r>
          </w:p>
        </w:tc>
        <w:tc>
          <w:tcPr>
            <w:tcW w:w="6928" w:type="dxa"/>
          </w:tcPr>
          <w:p w:rsidR="002B7B59" w:rsidRDefault="002B7B59">
            <w:r>
              <w:t>ΑΝΑΛΥΣΗ ΧΡΗΜΑΤΟΟΙΚΟΝΟΜΙΚΩΝ ΚΑΤΑΣΤΑΣΕΩΝ ΕΤΑΙΡΕΙΩΝ ΤΟΥ ΚΑΠΝΟΒΙΟΜΗΧΑΝΙΚΟΥ ΚΛΑΔΟΥ</w:t>
            </w:r>
          </w:p>
        </w:tc>
        <w:tc>
          <w:tcPr>
            <w:tcW w:w="2300" w:type="dxa"/>
          </w:tcPr>
          <w:p w:rsidR="002B7B59" w:rsidRDefault="000D2A9B">
            <w:r>
              <w:t>ΑΓΓΕΛΙΔΗΣ</w:t>
            </w:r>
          </w:p>
        </w:tc>
      </w:tr>
      <w:tr w:rsidR="00227CC0" w:rsidRPr="00330287" w:rsidTr="00B1712D">
        <w:trPr>
          <w:jc w:val="center"/>
        </w:trPr>
        <w:tc>
          <w:tcPr>
            <w:tcW w:w="578" w:type="dxa"/>
          </w:tcPr>
          <w:p w:rsidR="00227CC0" w:rsidRDefault="00227CC0">
            <w:r>
              <w:lastRenderedPageBreak/>
              <w:t>31</w:t>
            </w:r>
          </w:p>
        </w:tc>
        <w:tc>
          <w:tcPr>
            <w:tcW w:w="2667" w:type="dxa"/>
          </w:tcPr>
          <w:p w:rsidR="00227CC0" w:rsidRDefault="00227CC0">
            <w:r>
              <w:t>ΑΓΓΕΛΟΠΟΥΛΟΥ ΑΓΓΕΛΙΚΗ</w:t>
            </w:r>
          </w:p>
        </w:tc>
        <w:tc>
          <w:tcPr>
            <w:tcW w:w="1701" w:type="dxa"/>
          </w:tcPr>
          <w:p w:rsidR="00227CC0" w:rsidRDefault="00227CC0">
            <w:r>
              <w:t>4042201502031</w:t>
            </w:r>
          </w:p>
        </w:tc>
        <w:tc>
          <w:tcPr>
            <w:tcW w:w="6928" w:type="dxa"/>
          </w:tcPr>
          <w:p w:rsidR="00227CC0" w:rsidRDefault="00227CC0">
            <w:r>
              <w:t>ΑΝΑΣΚΟΠΗΣΗ ΤΩΝ ΠΛΗΡΟΦΟΡΙΑΚΩΝ ΣΥΣΤΗΜΑΤΩΝ ΣΤΗ ΔΗΜΟΣΙΑ ΔΙΟΙΚΗΣΗ ΜΕ ΕΜΦΑΣΗ ΣΤΙΣ ΥΠΗΡΕΣΙΕΣ ΟΙΚΟΝΟΜΙΚΟΥ ΕΝΔΙΑΦΕΡΟΝΤΟΣ: ΜΕΛΕΤΗ ΠΕΡΙΠΤΩΣΗΣ ΤΟΥ ΕΘΝΙΚΟΥ ΣΥΣΤΗΜΑΤΟΣ ΗΛΕΚΤΡΟΝΙΚΩΝ ΔΗΜΟΣΙΩΝ ΣΥΜΒΑΣΕΩΝ</w:t>
            </w:r>
          </w:p>
        </w:tc>
        <w:tc>
          <w:tcPr>
            <w:tcW w:w="2300" w:type="dxa"/>
          </w:tcPr>
          <w:p w:rsidR="00227CC0" w:rsidRDefault="000D2A9B">
            <w:r>
              <w:t>ΛΑΖΑΚΙΔΟΥ</w:t>
            </w:r>
          </w:p>
        </w:tc>
      </w:tr>
      <w:tr w:rsidR="00227CC0" w:rsidRPr="00330287" w:rsidTr="00B1712D">
        <w:trPr>
          <w:jc w:val="center"/>
        </w:trPr>
        <w:tc>
          <w:tcPr>
            <w:tcW w:w="578" w:type="dxa"/>
          </w:tcPr>
          <w:p w:rsidR="00227CC0" w:rsidRDefault="00227CC0">
            <w:r>
              <w:t>32</w:t>
            </w:r>
          </w:p>
        </w:tc>
        <w:tc>
          <w:tcPr>
            <w:tcW w:w="2667" w:type="dxa"/>
          </w:tcPr>
          <w:p w:rsidR="00227CC0" w:rsidRDefault="00227CC0">
            <w:r>
              <w:t>ΑΝΑΣΤΑΣΟΠΟΥΛΟΥ ΠΑΝΑΓΙΩΤΑ</w:t>
            </w:r>
          </w:p>
        </w:tc>
        <w:tc>
          <w:tcPr>
            <w:tcW w:w="1701" w:type="dxa"/>
          </w:tcPr>
          <w:p w:rsidR="00227CC0" w:rsidRDefault="00227CC0">
            <w:r>
              <w:t>4042201502033</w:t>
            </w:r>
          </w:p>
        </w:tc>
        <w:tc>
          <w:tcPr>
            <w:tcW w:w="6928" w:type="dxa"/>
          </w:tcPr>
          <w:p w:rsidR="00227CC0" w:rsidRDefault="00227CC0">
            <w:r>
              <w:t>ΜΕΛΕΤΗ ΤΩΝ ΣΥΣΤΗΜΑΤΩΝ ΚΟΙΝΩΝΙΚΗΣ ΑΣΦΑΛΙΣΗΣ ΣΕ ΕΥΡΩΠΑΪΚΟ ΚΑΙ ΕΘΝΙΚΟ ΕΠΙΠΕΔΟ</w:t>
            </w:r>
          </w:p>
        </w:tc>
        <w:tc>
          <w:tcPr>
            <w:tcW w:w="2300" w:type="dxa"/>
          </w:tcPr>
          <w:p w:rsidR="00227CC0" w:rsidRDefault="00227CC0">
            <w:r>
              <w:t>ΛΑΖΑΚΙΔΟΥ</w:t>
            </w:r>
          </w:p>
        </w:tc>
      </w:tr>
      <w:tr w:rsidR="00227CC0" w:rsidRPr="00330287" w:rsidTr="00B1712D">
        <w:trPr>
          <w:jc w:val="center"/>
        </w:trPr>
        <w:tc>
          <w:tcPr>
            <w:tcW w:w="578" w:type="dxa"/>
          </w:tcPr>
          <w:p w:rsidR="00227CC0" w:rsidRDefault="00227CC0">
            <w:r>
              <w:t>33</w:t>
            </w:r>
          </w:p>
        </w:tc>
        <w:tc>
          <w:tcPr>
            <w:tcW w:w="2667" w:type="dxa"/>
          </w:tcPr>
          <w:p w:rsidR="00227CC0" w:rsidRDefault="00227CC0">
            <w:r>
              <w:t>ΦΟΥΚΑΝΕΛΗΣ ΘΕΟΔΩΡΟΣ</w:t>
            </w:r>
          </w:p>
        </w:tc>
        <w:tc>
          <w:tcPr>
            <w:tcW w:w="1701" w:type="dxa"/>
          </w:tcPr>
          <w:p w:rsidR="00227CC0" w:rsidRDefault="00227CC0">
            <w:r>
              <w:t>4042201502017</w:t>
            </w:r>
          </w:p>
        </w:tc>
        <w:tc>
          <w:tcPr>
            <w:tcW w:w="6928" w:type="dxa"/>
          </w:tcPr>
          <w:p w:rsidR="00227CC0" w:rsidRDefault="00227CC0">
            <w:r>
              <w:t>ΛΕΙΤΟΥΡΓΙΑ ΚΑΙ ΑΞΙΟΛΟΓΗΣΗ ΠΡΟΓΡΑΜΜΑΤΩΝ ΑΠΑΣΧΟΛΗΣΗΣ ΤΟΥ Ο.Α.Ε.Δ.</w:t>
            </w:r>
          </w:p>
        </w:tc>
        <w:tc>
          <w:tcPr>
            <w:tcW w:w="2300" w:type="dxa"/>
          </w:tcPr>
          <w:p w:rsidR="00227CC0" w:rsidRDefault="000D2A9B">
            <w:r>
              <w:t>ΕΥΑΓΓΕΛΟΠΟΥΛΟΣ</w:t>
            </w:r>
          </w:p>
        </w:tc>
      </w:tr>
      <w:tr w:rsidR="00227CC0" w:rsidRPr="00330287" w:rsidTr="00B1712D">
        <w:trPr>
          <w:jc w:val="center"/>
        </w:trPr>
        <w:tc>
          <w:tcPr>
            <w:tcW w:w="578" w:type="dxa"/>
          </w:tcPr>
          <w:p w:rsidR="00227CC0" w:rsidRDefault="00227CC0">
            <w:r>
              <w:t>34</w:t>
            </w:r>
          </w:p>
        </w:tc>
        <w:tc>
          <w:tcPr>
            <w:tcW w:w="2667" w:type="dxa"/>
          </w:tcPr>
          <w:p w:rsidR="00227CC0" w:rsidRDefault="00227CC0">
            <w:r>
              <w:t>ΛΙΒΑΝΟΥ ΠΟΛΥΜΝΙΑ</w:t>
            </w:r>
          </w:p>
        </w:tc>
        <w:tc>
          <w:tcPr>
            <w:tcW w:w="1701" w:type="dxa"/>
          </w:tcPr>
          <w:p w:rsidR="00227CC0" w:rsidRDefault="00227CC0">
            <w:r>
              <w:t>4042201502023</w:t>
            </w:r>
          </w:p>
        </w:tc>
        <w:tc>
          <w:tcPr>
            <w:tcW w:w="6928" w:type="dxa"/>
          </w:tcPr>
          <w:p w:rsidR="00227CC0" w:rsidRDefault="00227CC0">
            <w:r>
              <w:t>ΔΙΑΧΕΙΡΙΣΗ ΑΣΤΙΚΩΝ ΣΤΕΡΕΩΝ ΑΠΟΒΛΗΤΩΝ – ΜΕΛΕΤΗ ΠΕΡΙΠΤΩΣΗΣ ΔΗΜΟΥ ΠΑΛΛΗΝΗΣ: ΜΕΛΕΤΗ ΥΦΙΣΤΑΜΕΝΗΣ ΚΑΤΑΣΤΑΣΗΣ ΚΑΙ ΠΡΟΟΠΤΙΚΕΣ</w:t>
            </w:r>
          </w:p>
        </w:tc>
        <w:tc>
          <w:tcPr>
            <w:tcW w:w="2300" w:type="dxa"/>
          </w:tcPr>
          <w:p w:rsidR="00227CC0" w:rsidRDefault="00FC3192">
            <w:r>
              <w:t>ΔΑΣΚΑΛΟΠΟΥΛΟΥ</w:t>
            </w:r>
          </w:p>
        </w:tc>
      </w:tr>
      <w:tr w:rsidR="00227CC0" w:rsidRPr="00330287" w:rsidTr="00B1712D">
        <w:trPr>
          <w:jc w:val="center"/>
        </w:trPr>
        <w:tc>
          <w:tcPr>
            <w:tcW w:w="578" w:type="dxa"/>
          </w:tcPr>
          <w:p w:rsidR="00227CC0" w:rsidRDefault="00227CC0">
            <w:r>
              <w:t>35</w:t>
            </w:r>
          </w:p>
        </w:tc>
        <w:tc>
          <w:tcPr>
            <w:tcW w:w="2667" w:type="dxa"/>
          </w:tcPr>
          <w:p w:rsidR="00227CC0" w:rsidRDefault="00227CC0">
            <w:r>
              <w:t>ΣΟΥΡΣΟΥ ΑΓΓΕΛΙΚΗ</w:t>
            </w:r>
          </w:p>
        </w:tc>
        <w:tc>
          <w:tcPr>
            <w:tcW w:w="1701" w:type="dxa"/>
          </w:tcPr>
          <w:p w:rsidR="00227CC0" w:rsidRDefault="00227CC0">
            <w:r>
              <w:t>4042201502015</w:t>
            </w:r>
          </w:p>
        </w:tc>
        <w:tc>
          <w:tcPr>
            <w:tcW w:w="6928" w:type="dxa"/>
          </w:tcPr>
          <w:p w:rsidR="00227CC0" w:rsidRDefault="00227CC0">
            <w:r>
              <w:t>ΧΡΗΜΑΤΟΟΙΚΟΝΟΜΙΚΗ ΑΝΑΛΥΣΗ ΕΙΣΗΓΜΕΝΩΝ ΕΤΑΙΡΕΙΩΝ ΤΟΥ ΚΛΑΔΟΥ ΤΗΣ ΑΚΤΟΠΛΟΪΑΣ – ΕΞΕΤΑΣΗ ΕΛΛΗΝΙΚΩΝ ΚΑΙ ΕΥΡΩΠΑΪΚΩΝ ΕΤΑΙΡΕΙΩΝ</w:t>
            </w:r>
          </w:p>
        </w:tc>
        <w:tc>
          <w:tcPr>
            <w:tcW w:w="2300" w:type="dxa"/>
          </w:tcPr>
          <w:p w:rsidR="00227CC0" w:rsidRDefault="000D2A9B">
            <w:r>
              <w:t>ΑΓΓΕΛΙΔΗΣ</w:t>
            </w:r>
          </w:p>
        </w:tc>
      </w:tr>
      <w:tr w:rsidR="00227CC0" w:rsidRPr="00330287" w:rsidTr="00B1712D">
        <w:trPr>
          <w:jc w:val="center"/>
        </w:trPr>
        <w:tc>
          <w:tcPr>
            <w:tcW w:w="578" w:type="dxa"/>
          </w:tcPr>
          <w:p w:rsidR="00227CC0" w:rsidRDefault="00227CC0">
            <w:r>
              <w:t>36</w:t>
            </w:r>
          </w:p>
        </w:tc>
        <w:tc>
          <w:tcPr>
            <w:tcW w:w="2667" w:type="dxa"/>
          </w:tcPr>
          <w:p w:rsidR="00227CC0" w:rsidRDefault="00227CC0">
            <w:r>
              <w:t>ΜΠΟΥΤΣΗ ΔΗΜΗΤΡΑ</w:t>
            </w:r>
          </w:p>
        </w:tc>
        <w:tc>
          <w:tcPr>
            <w:tcW w:w="1701" w:type="dxa"/>
          </w:tcPr>
          <w:p w:rsidR="00227CC0" w:rsidRDefault="00227CC0">
            <w:r>
              <w:t>4042201502027</w:t>
            </w:r>
          </w:p>
        </w:tc>
        <w:tc>
          <w:tcPr>
            <w:tcW w:w="6928" w:type="dxa"/>
          </w:tcPr>
          <w:p w:rsidR="00227CC0" w:rsidRDefault="00227CC0">
            <w:r>
              <w:t>Η ΦΤΩΧΕΙΑ ΣΤΗΝ ΕΛΛΑΔΑ ΣΗΜΕΡΑ: ΜΙΑ ΑΠΟΔΟΤΙΚΟΤΕΡΗ ΠΟΛΙΤΙΚΗ ΓΙΑ ΤΗΝ ΚΑΤΑΠΟΛΕΜΗΣΗ ΤΗΣ ΦΤΩΧΕΙΑΣ ΣΤΗΝ ΕΛΛΑΔΑ ΤΗΣ ΚΡΙΣΗΣ</w:t>
            </w:r>
          </w:p>
        </w:tc>
        <w:tc>
          <w:tcPr>
            <w:tcW w:w="2300" w:type="dxa"/>
          </w:tcPr>
          <w:p w:rsidR="00227CC0" w:rsidRDefault="00FC3192">
            <w:r>
              <w:t>ΔΑΣΚΑΛΟΠΟΥΛΟΥ</w:t>
            </w:r>
          </w:p>
        </w:tc>
      </w:tr>
      <w:tr w:rsidR="0038793D" w:rsidRPr="00330287" w:rsidTr="00B1712D">
        <w:trPr>
          <w:jc w:val="center"/>
        </w:trPr>
        <w:tc>
          <w:tcPr>
            <w:tcW w:w="578" w:type="dxa"/>
          </w:tcPr>
          <w:p w:rsidR="0038793D" w:rsidRDefault="0038793D">
            <w:r>
              <w:t>37</w:t>
            </w:r>
          </w:p>
        </w:tc>
        <w:tc>
          <w:tcPr>
            <w:tcW w:w="2667" w:type="dxa"/>
          </w:tcPr>
          <w:p w:rsidR="0038793D" w:rsidRDefault="0038793D">
            <w:r>
              <w:t>ΚΟΤΣΗ ΚΩΝΣΤΑΝΤΙΝΑ</w:t>
            </w:r>
          </w:p>
        </w:tc>
        <w:tc>
          <w:tcPr>
            <w:tcW w:w="1701" w:type="dxa"/>
          </w:tcPr>
          <w:p w:rsidR="0038793D" w:rsidRDefault="0038793D">
            <w:r>
              <w:t>4042201502030</w:t>
            </w:r>
          </w:p>
        </w:tc>
        <w:tc>
          <w:tcPr>
            <w:tcW w:w="6928" w:type="dxa"/>
          </w:tcPr>
          <w:p w:rsidR="0038793D" w:rsidRDefault="0038793D">
            <w:r>
              <w:t>ΜΕΛΕΤΗ ΤΩΝ ΦΑΙΝΟΜΕΝΩΝ ΤΗΣ ΚΟΙΝΩΝΙΚΗΣ ΑΝΙΣΟΤΗΤΑΣ ΚΑΙ ΤΗΣ ΦΤΩΧΕΙΑΣ ΣΤΟ ΧΩΡΟ ΤΗΣ ΥΓΕΙΑΣ ΣΤΗΝ ΕΛΛΑΔΑ ΤΟΥ 2016</w:t>
            </w:r>
          </w:p>
        </w:tc>
        <w:tc>
          <w:tcPr>
            <w:tcW w:w="2300" w:type="dxa"/>
          </w:tcPr>
          <w:p w:rsidR="0038793D" w:rsidRDefault="000D2A9B">
            <w:r>
              <w:t>ΑΝΑΣΤΑΣΙΟΥ</w:t>
            </w:r>
          </w:p>
        </w:tc>
      </w:tr>
      <w:tr w:rsidR="0038793D" w:rsidRPr="00330287" w:rsidTr="00B1712D">
        <w:trPr>
          <w:jc w:val="center"/>
        </w:trPr>
        <w:tc>
          <w:tcPr>
            <w:tcW w:w="578" w:type="dxa"/>
          </w:tcPr>
          <w:p w:rsidR="0038793D" w:rsidRDefault="0038793D">
            <w:r>
              <w:t>38</w:t>
            </w:r>
          </w:p>
        </w:tc>
        <w:tc>
          <w:tcPr>
            <w:tcW w:w="2667" w:type="dxa"/>
          </w:tcPr>
          <w:p w:rsidR="0038793D" w:rsidRDefault="0038793D">
            <w:r>
              <w:t>ΚΑΡΔΑΡΑΚΟΥ ΑΓΓΕΛΙΚΗ</w:t>
            </w:r>
          </w:p>
        </w:tc>
        <w:tc>
          <w:tcPr>
            <w:tcW w:w="1701" w:type="dxa"/>
          </w:tcPr>
          <w:p w:rsidR="0038793D" w:rsidRDefault="0038793D">
            <w:r>
              <w:t>4042201502003</w:t>
            </w:r>
          </w:p>
        </w:tc>
        <w:tc>
          <w:tcPr>
            <w:tcW w:w="6928" w:type="dxa"/>
          </w:tcPr>
          <w:p w:rsidR="0038793D" w:rsidRDefault="0038793D">
            <w:r>
              <w:t>ΘΕΣΜΙΚΟ ΠΛΑΙΣΙΟ ΕΠΙΛΟΓΗΣ ΔΙΕΥΘΥΝΤΩΝ ΣΧΟΛΙΚΩΝ ΜΟΝΑΔΩΝ (Ν. 4327/2015): ΑΠΟΨΕΙΣ ΕΚΠΑΙΔΕΥΤΙΚΩΝ ΠΡΩΤΟΒΑΘΜΙΑΣ ΕΚΠΑΙΔΕΥΣΗΣ</w:t>
            </w:r>
          </w:p>
        </w:tc>
        <w:tc>
          <w:tcPr>
            <w:tcW w:w="2300" w:type="dxa"/>
          </w:tcPr>
          <w:p w:rsidR="0038793D" w:rsidRDefault="00FC3192">
            <w:r>
              <w:t>ΔΑΣΚΑΛΟΠΟΥΛΟΥ</w:t>
            </w:r>
          </w:p>
        </w:tc>
      </w:tr>
      <w:tr w:rsidR="000317FF" w:rsidRPr="00330287" w:rsidTr="00B1712D">
        <w:trPr>
          <w:jc w:val="center"/>
        </w:trPr>
        <w:tc>
          <w:tcPr>
            <w:tcW w:w="578" w:type="dxa"/>
          </w:tcPr>
          <w:p w:rsidR="000317FF" w:rsidRDefault="000317FF">
            <w:r>
              <w:t>39</w:t>
            </w:r>
          </w:p>
        </w:tc>
        <w:tc>
          <w:tcPr>
            <w:tcW w:w="2667" w:type="dxa"/>
          </w:tcPr>
          <w:p w:rsidR="000317FF" w:rsidRDefault="000317FF">
            <w:r>
              <w:t>ΣΤΑΜΑΤΕΛΟΥ ΙΩΑΝΝΑ</w:t>
            </w:r>
          </w:p>
        </w:tc>
        <w:tc>
          <w:tcPr>
            <w:tcW w:w="1701" w:type="dxa"/>
          </w:tcPr>
          <w:p w:rsidR="000317FF" w:rsidRDefault="000317FF">
            <w:r>
              <w:t>4042201502020</w:t>
            </w:r>
          </w:p>
        </w:tc>
        <w:tc>
          <w:tcPr>
            <w:tcW w:w="6928" w:type="dxa"/>
          </w:tcPr>
          <w:p w:rsidR="000317FF" w:rsidRDefault="000317FF">
            <w:r>
              <w:t>ΑΓΡΟΤΟΥΡΙΣΜΟΣ – ΔΥΝΑΤΟΤΗΤΕΣ ΑΝΑΠΤΥΞΗΣ ΣΤΟ ΝΟΜΟ ΛΕΥΚΑΔΟΣ</w:t>
            </w:r>
          </w:p>
        </w:tc>
        <w:tc>
          <w:tcPr>
            <w:tcW w:w="2300" w:type="dxa"/>
          </w:tcPr>
          <w:p w:rsidR="000317FF" w:rsidRDefault="000317FF">
            <w:r>
              <w:t>ΑΓΓΕΛΙΔΗΣ</w:t>
            </w:r>
          </w:p>
        </w:tc>
      </w:tr>
      <w:tr w:rsidR="000317FF" w:rsidRPr="00330287" w:rsidTr="00B1712D">
        <w:trPr>
          <w:jc w:val="center"/>
        </w:trPr>
        <w:tc>
          <w:tcPr>
            <w:tcW w:w="578" w:type="dxa"/>
          </w:tcPr>
          <w:p w:rsidR="000317FF" w:rsidRDefault="000317FF">
            <w:r>
              <w:t>40</w:t>
            </w:r>
          </w:p>
        </w:tc>
        <w:tc>
          <w:tcPr>
            <w:tcW w:w="2667" w:type="dxa"/>
          </w:tcPr>
          <w:p w:rsidR="000317FF" w:rsidRDefault="000317FF">
            <w:r>
              <w:t>ΑΓΓΕΛΟΠΟΥΛΟΥ ΑΙΚΑΤΕΡΙΝΗ</w:t>
            </w:r>
          </w:p>
        </w:tc>
        <w:tc>
          <w:tcPr>
            <w:tcW w:w="1701" w:type="dxa"/>
          </w:tcPr>
          <w:p w:rsidR="000317FF" w:rsidRDefault="000317FF">
            <w:r>
              <w:t>4042201502006</w:t>
            </w:r>
          </w:p>
        </w:tc>
        <w:tc>
          <w:tcPr>
            <w:tcW w:w="6928" w:type="dxa"/>
          </w:tcPr>
          <w:p w:rsidR="000317FF" w:rsidRDefault="000317FF">
            <w:r>
              <w:t>ΕΝΔΥΝΑΜΩΣΗ ΑΝΘΡΩΠΙΝΟΥ ΔΥΝΑΜΙΚΟΥ ΣΕ ΠΕΡΙΟΔΟΥΣ ΚΡΙΣΗΣ – Η ΘΕΣΗ ΤΗΣ ΠΕΡΙΦΕΡΕΙΑΣ ΠΕΛΟΠΟΝΝΗΣΟΥ</w:t>
            </w:r>
          </w:p>
        </w:tc>
        <w:tc>
          <w:tcPr>
            <w:tcW w:w="2300" w:type="dxa"/>
          </w:tcPr>
          <w:p w:rsidR="000317FF" w:rsidRDefault="00BE4D9F">
            <w:r>
              <w:t>ΓΙΩΤΟΠΟΥΛΟΣ</w:t>
            </w:r>
          </w:p>
        </w:tc>
      </w:tr>
      <w:tr w:rsidR="000317FF" w:rsidRPr="00330287" w:rsidTr="00B1712D">
        <w:trPr>
          <w:jc w:val="center"/>
        </w:trPr>
        <w:tc>
          <w:tcPr>
            <w:tcW w:w="578" w:type="dxa"/>
          </w:tcPr>
          <w:p w:rsidR="000317FF" w:rsidRDefault="000317FF">
            <w:r>
              <w:t>41</w:t>
            </w:r>
          </w:p>
        </w:tc>
        <w:tc>
          <w:tcPr>
            <w:tcW w:w="2667" w:type="dxa"/>
          </w:tcPr>
          <w:p w:rsidR="000317FF" w:rsidRDefault="000317FF">
            <w:r>
              <w:t>ΡΟΥΜΕΛΙΩΤΗΣ ΒΑΣΙΛΕΙΟΣ</w:t>
            </w:r>
          </w:p>
        </w:tc>
        <w:tc>
          <w:tcPr>
            <w:tcW w:w="1701" w:type="dxa"/>
          </w:tcPr>
          <w:p w:rsidR="000317FF" w:rsidRDefault="000317FF">
            <w:r>
              <w:t>4042201502019</w:t>
            </w:r>
          </w:p>
        </w:tc>
        <w:tc>
          <w:tcPr>
            <w:tcW w:w="6928" w:type="dxa"/>
          </w:tcPr>
          <w:p w:rsidR="000317FF" w:rsidRDefault="000317FF">
            <w:r>
              <w:t>Η ΕΡΓΑΣΙΑΚΗ ΙΚΑΝΟΠΟΙΗΣΗ ΤΩΝ ΕΡΓΑΖΟΜΕΝΩΝ ΤΟΥ ΔΗΜΟΥ ΠΑΤΡΕΩΝ</w:t>
            </w:r>
          </w:p>
        </w:tc>
        <w:tc>
          <w:tcPr>
            <w:tcW w:w="2300" w:type="dxa"/>
          </w:tcPr>
          <w:p w:rsidR="000317FF" w:rsidRDefault="000D2A9B">
            <w:r>
              <w:t>ΑΝΑΣΤΑΣΙΟΥ</w:t>
            </w:r>
          </w:p>
        </w:tc>
      </w:tr>
      <w:tr w:rsidR="000317FF" w:rsidRPr="00330287" w:rsidTr="00B1712D">
        <w:trPr>
          <w:jc w:val="center"/>
        </w:trPr>
        <w:tc>
          <w:tcPr>
            <w:tcW w:w="578" w:type="dxa"/>
          </w:tcPr>
          <w:p w:rsidR="000317FF" w:rsidRDefault="000317FF">
            <w:r>
              <w:t>42</w:t>
            </w:r>
          </w:p>
        </w:tc>
        <w:tc>
          <w:tcPr>
            <w:tcW w:w="2667" w:type="dxa"/>
          </w:tcPr>
          <w:p w:rsidR="000317FF" w:rsidRDefault="000317FF">
            <w:r>
              <w:t>ΚΑΛΕΜΗ ΦΙΛΟΘΕΗ</w:t>
            </w:r>
          </w:p>
        </w:tc>
        <w:tc>
          <w:tcPr>
            <w:tcW w:w="1701" w:type="dxa"/>
          </w:tcPr>
          <w:p w:rsidR="000317FF" w:rsidRDefault="000317FF">
            <w:r>
              <w:t>4042201502046</w:t>
            </w:r>
          </w:p>
        </w:tc>
        <w:tc>
          <w:tcPr>
            <w:tcW w:w="6928" w:type="dxa"/>
          </w:tcPr>
          <w:p w:rsidR="000317FF" w:rsidRDefault="000317FF">
            <w:r>
              <w:t>ΟΙΚΟΝΟΜΙΚΗ ΚΑΙ ΔΙΟΙΚΗΤΙΚΗ ΑΝΑΛΥΣΗ ΚΑΙ ΒΕΛΤΙΩΣΗ ΤΗΣ ΟΡΓΑΝΩΣΗΣ ΤΩΝ ΜΟΝΑΔΩΝ ΠΡΩΤΟΒΑΘΜΙΑΣ ΕΚΠΑΙΔΕΥΣΗΣ ΓΕΝΙΚΗΣ ΚΑΙ ΕΙΔΙΚΗΣ ΑΓΩΓΗΣ</w:t>
            </w:r>
          </w:p>
        </w:tc>
        <w:tc>
          <w:tcPr>
            <w:tcW w:w="2300" w:type="dxa"/>
          </w:tcPr>
          <w:p w:rsidR="000317FF" w:rsidRDefault="000317FF">
            <w:r>
              <w:t>ΕΥΑΓΓΕΛΟΠΟΥΛΟΣ</w:t>
            </w:r>
          </w:p>
        </w:tc>
      </w:tr>
      <w:tr w:rsidR="000317FF" w:rsidRPr="00330287" w:rsidTr="00B1712D">
        <w:trPr>
          <w:jc w:val="center"/>
        </w:trPr>
        <w:tc>
          <w:tcPr>
            <w:tcW w:w="578" w:type="dxa"/>
          </w:tcPr>
          <w:p w:rsidR="000317FF" w:rsidRDefault="000317FF">
            <w:r>
              <w:t>43</w:t>
            </w:r>
          </w:p>
        </w:tc>
        <w:tc>
          <w:tcPr>
            <w:tcW w:w="2667" w:type="dxa"/>
          </w:tcPr>
          <w:p w:rsidR="000317FF" w:rsidRDefault="000317FF">
            <w:r>
              <w:t>ΠΟΤΣΙΟΣ ΓΕΩΡΓΙΟΣ</w:t>
            </w:r>
          </w:p>
        </w:tc>
        <w:tc>
          <w:tcPr>
            <w:tcW w:w="1701" w:type="dxa"/>
          </w:tcPr>
          <w:p w:rsidR="000317FF" w:rsidRDefault="000317FF">
            <w:r>
              <w:t>4042201502026</w:t>
            </w:r>
          </w:p>
        </w:tc>
        <w:tc>
          <w:tcPr>
            <w:tcW w:w="6928" w:type="dxa"/>
          </w:tcPr>
          <w:p w:rsidR="000317FF" w:rsidRDefault="000317FF">
            <w:r>
              <w:t>ΟΙΚΟΝΟΜΙΚΗ ΑΝΑΠΤΥΞΗ ΣΤΙΣ ΧΩΡΕΣ ΤΗΣ ΕΕ: Ο ΡΟΛΟΣ ΤΗΣ ΒΙΩΣΙΜΗΣ ΕΠΙΧΕΙΡΗΜΑΤΙΚΟΤΗΤΑΣ</w:t>
            </w:r>
          </w:p>
        </w:tc>
        <w:tc>
          <w:tcPr>
            <w:tcW w:w="2300" w:type="dxa"/>
          </w:tcPr>
          <w:p w:rsidR="000317FF" w:rsidRDefault="000317FF">
            <w:r>
              <w:t>ΑΝΑΣΤΑΣΙΟΥ</w:t>
            </w:r>
          </w:p>
        </w:tc>
      </w:tr>
      <w:tr w:rsidR="000317FF" w:rsidRPr="00330287" w:rsidTr="00B1712D">
        <w:trPr>
          <w:jc w:val="center"/>
        </w:trPr>
        <w:tc>
          <w:tcPr>
            <w:tcW w:w="578" w:type="dxa"/>
          </w:tcPr>
          <w:p w:rsidR="000317FF" w:rsidRDefault="002E1B4C">
            <w:r>
              <w:t>44</w:t>
            </w:r>
          </w:p>
        </w:tc>
        <w:tc>
          <w:tcPr>
            <w:tcW w:w="2667" w:type="dxa"/>
          </w:tcPr>
          <w:p w:rsidR="000317FF" w:rsidRDefault="002E1B4C">
            <w:r>
              <w:t>ΣΙΑΡΑΒΑΣ ΣΠΥΡΙΔΩΝ</w:t>
            </w:r>
          </w:p>
        </w:tc>
        <w:tc>
          <w:tcPr>
            <w:tcW w:w="1701" w:type="dxa"/>
          </w:tcPr>
          <w:p w:rsidR="000317FF" w:rsidRDefault="002E1B4C">
            <w:r>
              <w:t>4042201502025</w:t>
            </w:r>
          </w:p>
        </w:tc>
        <w:tc>
          <w:tcPr>
            <w:tcW w:w="6928" w:type="dxa"/>
          </w:tcPr>
          <w:p w:rsidR="000317FF" w:rsidRDefault="002E1B4C">
            <w:r>
              <w:t>ΔΙΕΘΝΕΣ ΕΜΠΟΡΙΟ ΣΤΗΝ ΕΕ: ΟΙ ΕΛΛΗΝΙΚΕΣ ΕΞΑΓΩΓΕΣ ΣΤΑ ΒΑΛΚΑΝΙΑ ΤΗΝ ΠΕΡΙΟΔΟ 2010-2015</w:t>
            </w:r>
          </w:p>
        </w:tc>
        <w:tc>
          <w:tcPr>
            <w:tcW w:w="2300" w:type="dxa"/>
          </w:tcPr>
          <w:p w:rsidR="000317FF" w:rsidRDefault="002E1B4C">
            <w:r>
              <w:t>ΑΝΑΣΤΑΣΙΟΥ</w:t>
            </w:r>
          </w:p>
        </w:tc>
      </w:tr>
      <w:tr w:rsidR="002E1B4C" w:rsidRPr="00330287" w:rsidTr="00B1712D">
        <w:trPr>
          <w:jc w:val="center"/>
        </w:trPr>
        <w:tc>
          <w:tcPr>
            <w:tcW w:w="578" w:type="dxa"/>
          </w:tcPr>
          <w:p w:rsidR="002E1B4C" w:rsidRDefault="002E1B4C">
            <w:r>
              <w:lastRenderedPageBreak/>
              <w:t>45</w:t>
            </w:r>
          </w:p>
        </w:tc>
        <w:tc>
          <w:tcPr>
            <w:tcW w:w="2667" w:type="dxa"/>
          </w:tcPr>
          <w:p w:rsidR="002E1B4C" w:rsidRDefault="002E1B4C">
            <w:r>
              <w:t>ΑΝΔΡΟΝΙΚΑΚΗΣ ΕΛΕΥΘΕΡΙΟΣ</w:t>
            </w:r>
          </w:p>
        </w:tc>
        <w:tc>
          <w:tcPr>
            <w:tcW w:w="1701" w:type="dxa"/>
          </w:tcPr>
          <w:p w:rsidR="002E1B4C" w:rsidRDefault="002E1B4C">
            <w:r>
              <w:t>4042201502009</w:t>
            </w:r>
          </w:p>
        </w:tc>
        <w:tc>
          <w:tcPr>
            <w:tcW w:w="6928" w:type="dxa"/>
          </w:tcPr>
          <w:p w:rsidR="002E1B4C" w:rsidRDefault="002E1B4C">
            <w:r>
              <w:t>ΚΟΙΝΩΝΙΚΟΟΙΚΟΝΟΜΙΚΕΣ ΣΤΑΣΕΙΣ ΚΑΙ ΑΠΟΨΕΙΣ ΥΠΑΛΛΗΛΩΝ Δ.Ο.Υ. ΠΕΡΙΦΕΡΕΙΩΝ ΠΕΛΟΠΟΝΝΗΣΟΥ ΚΑΙ ΚΡΗΤΗΣ. ΟΙ ΕΠΙΠΤΩΣΕΙΣ ΑΠΟ ΤΗΝ ΕΝΤΑΣΗ ΤΗΣ ΕΡΓΑΣΙΑΣ ΤΟΥΣ. ΜΙΑ ΣΥΓΚΡΙΤΙΚΗ ΜΕΛΕΤΗ</w:t>
            </w:r>
          </w:p>
        </w:tc>
        <w:tc>
          <w:tcPr>
            <w:tcW w:w="2300" w:type="dxa"/>
          </w:tcPr>
          <w:p w:rsidR="002E1B4C" w:rsidRDefault="002E1B4C">
            <w:r>
              <w:t>ΑΝΑΣΤΑΣΙΟΥ</w:t>
            </w:r>
          </w:p>
        </w:tc>
      </w:tr>
      <w:tr w:rsidR="008745B2" w:rsidRPr="00330287" w:rsidTr="00B1712D">
        <w:trPr>
          <w:jc w:val="center"/>
        </w:trPr>
        <w:tc>
          <w:tcPr>
            <w:tcW w:w="578" w:type="dxa"/>
          </w:tcPr>
          <w:p w:rsidR="008745B2" w:rsidRDefault="008745B2">
            <w:r>
              <w:t>46</w:t>
            </w:r>
          </w:p>
        </w:tc>
        <w:tc>
          <w:tcPr>
            <w:tcW w:w="2667" w:type="dxa"/>
          </w:tcPr>
          <w:p w:rsidR="008745B2" w:rsidRDefault="008745B2">
            <w:r>
              <w:t>ΓΙΩΓΓΑΡΑΣ ΑΓΓΕΛΟΣ</w:t>
            </w:r>
          </w:p>
        </w:tc>
        <w:tc>
          <w:tcPr>
            <w:tcW w:w="1701" w:type="dxa"/>
          </w:tcPr>
          <w:p w:rsidR="008745B2" w:rsidRDefault="008745B2">
            <w:r>
              <w:t>4042201502039</w:t>
            </w:r>
          </w:p>
        </w:tc>
        <w:tc>
          <w:tcPr>
            <w:tcW w:w="6928" w:type="dxa"/>
          </w:tcPr>
          <w:p w:rsidR="008745B2" w:rsidRDefault="008745B2">
            <w:r>
              <w:t>ΝΑΥΤΙΛΙΑΚΗ ΛΟΓΙΣΤΙΚΗ – ΜΕΛΕΤΗ ΝΑΥΤΙΛΙΚΑΚΩΝ ΕΠΙΧΕΙΡΗΣΕΩΝ</w:t>
            </w:r>
          </w:p>
        </w:tc>
        <w:tc>
          <w:tcPr>
            <w:tcW w:w="2300" w:type="dxa"/>
          </w:tcPr>
          <w:p w:rsidR="008745B2" w:rsidRDefault="000D2A9B">
            <w:r>
              <w:t>ΑΓΓΕΛΙΔΗΣ</w:t>
            </w:r>
          </w:p>
        </w:tc>
      </w:tr>
    </w:tbl>
    <w:p w:rsidR="00F664FD" w:rsidRPr="00330287" w:rsidRDefault="00F664FD"/>
    <w:sectPr w:rsidR="00F664FD" w:rsidRPr="00330287" w:rsidSect="00B84E2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7D7B"/>
    <w:rsid w:val="000317FF"/>
    <w:rsid w:val="0007300A"/>
    <w:rsid w:val="00094FC1"/>
    <w:rsid w:val="000D2A9B"/>
    <w:rsid w:val="000D6503"/>
    <w:rsid w:val="00114B98"/>
    <w:rsid w:val="00227CC0"/>
    <w:rsid w:val="002B7B59"/>
    <w:rsid w:val="002E1B4C"/>
    <w:rsid w:val="00322ABB"/>
    <w:rsid w:val="00330287"/>
    <w:rsid w:val="00330CBD"/>
    <w:rsid w:val="00332C72"/>
    <w:rsid w:val="0033445A"/>
    <w:rsid w:val="0038793D"/>
    <w:rsid w:val="003B03EF"/>
    <w:rsid w:val="004A462D"/>
    <w:rsid w:val="004C5A96"/>
    <w:rsid w:val="00576481"/>
    <w:rsid w:val="005A3FED"/>
    <w:rsid w:val="00624B8D"/>
    <w:rsid w:val="006409FB"/>
    <w:rsid w:val="00656673"/>
    <w:rsid w:val="006A04C0"/>
    <w:rsid w:val="006D4ADB"/>
    <w:rsid w:val="007B0A46"/>
    <w:rsid w:val="00804081"/>
    <w:rsid w:val="00865B50"/>
    <w:rsid w:val="008745B2"/>
    <w:rsid w:val="008A3533"/>
    <w:rsid w:val="008D7689"/>
    <w:rsid w:val="009075F0"/>
    <w:rsid w:val="00951489"/>
    <w:rsid w:val="00967E95"/>
    <w:rsid w:val="009806B9"/>
    <w:rsid w:val="00991D30"/>
    <w:rsid w:val="009A08EF"/>
    <w:rsid w:val="009A38EF"/>
    <w:rsid w:val="00A07D7B"/>
    <w:rsid w:val="00A14F0A"/>
    <w:rsid w:val="00B15C51"/>
    <w:rsid w:val="00B1712D"/>
    <w:rsid w:val="00B84E2C"/>
    <w:rsid w:val="00BE4D9F"/>
    <w:rsid w:val="00C05B66"/>
    <w:rsid w:val="00C13C88"/>
    <w:rsid w:val="00C81FDE"/>
    <w:rsid w:val="00D2489C"/>
    <w:rsid w:val="00D9536E"/>
    <w:rsid w:val="00DB44C0"/>
    <w:rsid w:val="00DB55F7"/>
    <w:rsid w:val="00E01ED5"/>
    <w:rsid w:val="00E912D8"/>
    <w:rsid w:val="00F11487"/>
    <w:rsid w:val="00F36210"/>
    <w:rsid w:val="00F664FD"/>
    <w:rsid w:val="00FA3726"/>
    <w:rsid w:val="00FC3192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</dc:creator>
  <cp:lastModifiedBy>Gian</cp:lastModifiedBy>
  <cp:revision>15</cp:revision>
  <cp:lastPrinted>2016-11-15T08:00:00Z</cp:lastPrinted>
  <dcterms:created xsi:type="dcterms:W3CDTF">2016-10-24T10:44:00Z</dcterms:created>
  <dcterms:modified xsi:type="dcterms:W3CDTF">2016-11-18T09:42:00Z</dcterms:modified>
</cp:coreProperties>
</file>