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21"/>
        <w:tblW w:w="9350" w:type="dxa"/>
        <w:tblLayout w:type="fixed"/>
        <w:tblLook w:val="01E0" w:firstRow="1" w:lastRow="1" w:firstColumn="1" w:lastColumn="1" w:noHBand="0" w:noVBand="0"/>
      </w:tblPr>
      <w:tblGrid>
        <w:gridCol w:w="561"/>
        <w:gridCol w:w="1140"/>
        <w:gridCol w:w="7649"/>
      </w:tblGrid>
      <w:tr w:rsidR="008467A1" w:rsidRPr="009703E4">
        <w:trPr>
          <w:trHeight w:val="1810"/>
        </w:trPr>
        <w:tc>
          <w:tcPr>
            <w:tcW w:w="1701" w:type="dxa"/>
            <w:gridSpan w:val="2"/>
          </w:tcPr>
          <w:p w:rsidR="008467A1" w:rsidRPr="00A237E5" w:rsidRDefault="00A237E5" w:rsidP="008467A1">
            <w:pPr>
              <w:spacing w:before="60" w:after="60" w:line="360" w:lineRule="auto"/>
              <w:jc w:val="center"/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37E5">
              <w:rPr>
                <w:rFonts w:ascii="Cambria" w:hAnsi="Cambria" w:cs="Tahoma"/>
                <w:noProof/>
                <w:color w:val="00000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>
                  <wp:extent cx="933450" cy="838200"/>
                  <wp:effectExtent l="0" t="0" r="0" b="0"/>
                  <wp:docPr id="1" name="Εικόνα 10" descr="PE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 descr="PE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vAlign w:val="center"/>
          </w:tcPr>
          <w:p w:rsidR="008467A1" w:rsidRPr="00A237E5" w:rsidRDefault="008467A1" w:rsidP="00C47269">
            <w:pPr>
              <w:spacing w:before="60" w:after="60" w:line="360" w:lineRule="auto"/>
              <w:jc w:val="center"/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37E5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ΠΑΝΕΠΙΣΤΗΜΙΟ ΠΕΛΟΠΟΝΝΗΣΟΥ</w:t>
            </w:r>
          </w:p>
          <w:p w:rsidR="008467A1" w:rsidRPr="00A237E5" w:rsidRDefault="008467A1" w:rsidP="00C47269">
            <w:pPr>
              <w:spacing w:before="60" w:after="60" w:line="360" w:lineRule="auto"/>
              <w:jc w:val="center"/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37E5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ΣΧΟΛΗ </w:t>
            </w:r>
            <w:r w:rsidR="00C47269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ΟΙΚΟΝΟΜΙΑΣ ΚΑΙ ΤΕΧΝΟΛΟΓΙΑΣ</w:t>
            </w:r>
          </w:p>
          <w:p w:rsidR="008467A1" w:rsidRPr="00A237E5" w:rsidRDefault="008467A1" w:rsidP="00C47269">
            <w:pPr>
              <w:spacing w:before="60" w:after="60" w:line="360" w:lineRule="auto"/>
              <w:jc w:val="center"/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37E5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ΤΜΗΜΑ ΟΙΚΟΝΟΜΙΚΩΝ ΕΠΙΣΤΗΜΩΝ</w:t>
            </w:r>
          </w:p>
        </w:tc>
      </w:tr>
      <w:tr w:rsidR="008467A1" w:rsidRPr="00BF38B2">
        <w:trPr>
          <w:gridBefore w:val="1"/>
          <w:wBefore w:w="561" w:type="dxa"/>
          <w:trHeight w:val="1301"/>
        </w:trPr>
        <w:tc>
          <w:tcPr>
            <w:tcW w:w="8789" w:type="dxa"/>
            <w:gridSpan w:val="2"/>
          </w:tcPr>
          <w:p w:rsidR="008467A1" w:rsidRPr="00A237E5" w:rsidRDefault="008467A1" w:rsidP="008467A1">
            <w:pPr>
              <w:spacing w:before="60" w:after="60" w:line="360" w:lineRule="auto"/>
              <w:jc w:val="center"/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37E5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Πρόγραμμα Μεταπτυχιακών Σπουδών σ</w:t>
            </w:r>
            <w:r w:rsidR="00BF38B2" w:rsidRPr="00A237E5">
              <w:rPr>
                <w:rFonts w:cs="Tahom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την Οργάνωση και Διοίκηση Δημοσίων Υπηρεσιών, Δημοσίων Οργανισμών και Επιχειρήσεων</w:t>
            </w:r>
          </w:p>
          <w:p w:rsidR="008467A1" w:rsidRPr="00BF38B2" w:rsidRDefault="009A212A" w:rsidP="008467A1">
            <w:pPr>
              <w:spacing w:before="60" w:after="60" w:line="360" w:lineRule="auto"/>
              <w:jc w:val="center"/>
              <w:rPr>
                <w:rFonts w:cs="Tahoma"/>
                <w:b/>
                <w:color w:val="0066FF"/>
                <w:sz w:val="22"/>
                <w:szCs w:val="22"/>
              </w:rPr>
            </w:pPr>
            <w:hyperlink r:id="rId6" w:history="1">
              <w:r w:rsidR="000C7472" w:rsidRPr="000C7472">
                <w:rPr>
                  <w:rStyle w:val="-"/>
                  <w:rFonts w:cs="Tahoma"/>
                  <w:b/>
                  <w:sz w:val="22"/>
                  <w:szCs w:val="22"/>
                  <w:lang w:val="en-US"/>
                </w:rPr>
                <w:t>https://mapm.uop.gr</w:t>
              </w:r>
            </w:hyperlink>
          </w:p>
        </w:tc>
      </w:tr>
    </w:tbl>
    <w:p w:rsidR="008467A1" w:rsidRPr="00BF38B2" w:rsidRDefault="008467A1" w:rsidP="008467A1">
      <w:pPr>
        <w:pStyle w:val="a5"/>
        <w:spacing w:line="240" w:lineRule="auto"/>
        <w:rPr>
          <w:color w:val="000080"/>
        </w:rPr>
      </w:pPr>
      <w:r w:rsidRPr="00BF38B2">
        <w:rPr>
          <w:color w:val="000080"/>
        </w:rPr>
        <w:t xml:space="preserve">                             </w:t>
      </w:r>
    </w:p>
    <w:p w:rsidR="008467A1" w:rsidRPr="00BF38B2" w:rsidRDefault="008467A1" w:rsidP="008467A1">
      <w:pPr>
        <w:pStyle w:val="a5"/>
        <w:spacing w:line="240" w:lineRule="auto"/>
        <w:rPr>
          <w:color w:val="000080"/>
        </w:rPr>
      </w:pPr>
    </w:p>
    <w:p w:rsidR="008467A1" w:rsidRPr="00F705CA" w:rsidRDefault="008467A1" w:rsidP="008467A1">
      <w:pPr>
        <w:pStyle w:val="a5"/>
        <w:spacing w:line="240" w:lineRule="auto"/>
        <w:rPr>
          <w:sz w:val="28"/>
          <w:szCs w:val="28"/>
        </w:rPr>
      </w:pPr>
      <w:r w:rsidRPr="00BF38B2">
        <w:rPr>
          <w:sz w:val="28"/>
          <w:szCs w:val="28"/>
        </w:rPr>
        <w:t xml:space="preserve"> </w:t>
      </w:r>
      <w:r w:rsidRPr="00F705CA">
        <w:rPr>
          <w:sz w:val="28"/>
          <w:szCs w:val="28"/>
        </w:rPr>
        <w:t>ΕΜΠΙΣΤΕΥΤΙΚΗ ΣΥΣΤΑΤΙΚΗ ΕΠΙΣΤΟΛΗ</w:t>
      </w:r>
    </w:p>
    <w:p w:rsidR="008467A1" w:rsidRPr="00F705CA" w:rsidRDefault="008467A1" w:rsidP="008467A1">
      <w:pPr>
        <w:jc w:val="center"/>
        <w:rPr>
          <w:rFonts w:ascii="Arial" w:hAnsi="Arial" w:cs="Arial"/>
        </w:rPr>
      </w:pPr>
      <w:r w:rsidRPr="00F705CA">
        <w:rPr>
          <w:rFonts w:ascii="Arial" w:hAnsi="Arial" w:cs="Arial"/>
        </w:rPr>
        <w:t>(Συμπληρώνεται από το πρόσωπο που έχει υποδειχθεί από τον υποψήφιο)</w:t>
      </w: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</w:rPr>
      </w:pPr>
      <w:r w:rsidRPr="00F705CA">
        <w:rPr>
          <w:rFonts w:ascii="Arial" w:hAnsi="Arial" w:cs="Arial"/>
          <w:b/>
        </w:rPr>
        <w:t>Ονοματεπώνυμο υποψηφίου</w:t>
      </w:r>
      <w:r w:rsidRPr="00F705CA">
        <w:rPr>
          <w:rFonts w:ascii="Arial" w:hAnsi="Arial" w:cs="Arial"/>
        </w:rPr>
        <w:t xml:space="preserve"> </w:t>
      </w:r>
      <w:r w:rsidRPr="00F705CA">
        <w:rPr>
          <w:rFonts w:ascii="Arial" w:hAnsi="Arial" w:cs="Arial"/>
          <w:sz w:val="18"/>
        </w:rPr>
        <w:t>( ΜΕ ΚΕΦΑΛΑΙΑ)</w:t>
      </w:r>
      <w:r w:rsidRPr="00F705CA">
        <w:rPr>
          <w:rFonts w:ascii="Arial" w:hAnsi="Arial" w:cs="Arial"/>
        </w:rPr>
        <w:t xml:space="preserve"> :</w:t>
      </w:r>
    </w:p>
    <w:p w:rsidR="008467A1" w:rsidRPr="00F705CA" w:rsidRDefault="008467A1" w:rsidP="008467A1">
      <w:pPr>
        <w:rPr>
          <w:rFonts w:ascii="Arial" w:hAnsi="Arial" w:cs="Arial"/>
        </w:rPr>
      </w:pPr>
    </w:p>
    <w:p w:rsidR="008467A1" w:rsidRPr="00F705CA" w:rsidRDefault="008467A1" w:rsidP="008467A1">
      <w:pPr>
        <w:pBdr>
          <w:bottom w:val="single" w:sz="18" w:space="1" w:color="000080"/>
        </w:pBdr>
        <w:rPr>
          <w:rFonts w:ascii="Arial" w:hAnsi="Arial" w:cs="Arial"/>
          <w:lang w:val="en-US"/>
        </w:rPr>
      </w:pPr>
    </w:p>
    <w:p w:rsidR="008467A1" w:rsidRPr="00F705CA" w:rsidRDefault="008467A1" w:rsidP="008467A1">
      <w:pPr>
        <w:rPr>
          <w:rFonts w:ascii="Arial" w:hAnsi="Arial" w:cs="Arial"/>
          <w:lang w:val="en-US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numPr>
          <w:ilvl w:val="0"/>
          <w:numId w:val="7"/>
        </w:numPr>
        <w:rPr>
          <w:rFonts w:ascii="Arial" w:hAnsi="Arial" w:cs="Arial"/>
        </w:rPr>
      </w:pPr>
      <w:r w:rsidRPr="00F705CA">
        <w:rPr>
          <w:rFonts w:ascii="Arial" w:hAnsi="Arial" w:cs="Arial"/>
        </w:rPr>
        <w:t>Για πόσο χρονικό διάστημα γνωρίζετε τον υποψήφιο και με ποια ιδιότητα ;</w:t>
      </w: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numPr>
          <w:ilvl w:val="0"/>
          <w:numId w:val="7"/>
        </w:numPr>
        <w:rPr>
          <w:rFonts w:ascii="Arial" w:hAnsi="Arial" w:cs="Arial"/>
        </w:rPr>
      </w:pPr>
      <w:r w:rsidRPr="00F705CA">
        <w:rPr>
          <w:rFonts w:ascii="Arial" w:hAnsi="Arial" w:cs="Arial"/>
        </w:rPr>
        <w:t>Παρακαλούμε αξιολογήστε τον υποψήφιο ως προς τα κατωτέρω κριτήρια /       χαρακτηριστικά:</w:t>
      </w:r>
    </w:p>
    <w:p w:rsidR="008467A1" w:rsidRPr="00F705CA" w:rsidRDefault="008467A1" w:rsidP="008467A1">
      <w:pPr>
        <w:rPr>
          <w:rFonts w:ascii="Arial" w:hAnsi="Arial" w:cs="Arial"/>
          <w:b/>
        </w:rPr>
      </w:pPr>
    </w:p>
    <w:p w:rsidR="008467A1" w:rsidRPr="00F705CA" w:rsidRDefault="008467A1" w:rsidP="008467A1">
      <w:pPr>
        <w:rPr>
          <w:rFonts w:ascii="Arial" w:hAnsi="Arial" w:cs="Arial"/>
        </w:rPr>
      </w:pPr>
    </w:p>
    <w:tbl>
      <w:tblPr>
        <w:tblW w:w="8726" w:type="dxa"/>
        <w:tblBorders>
          <w:top w:val="thinThickSmallGap" w:sz="24" w:space="0" w:color="000080"/>
          <w:left w:val="thinThickSmallGap" w:sz="24" w:space="0" w:color="000080"/>
          <w:bottom w:val="thinThickSmallGap" w:sz="24" w:space="0" w:color="000080"/>
          <w:right w:val="thinThickSmallGap" w:sz="2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1001"/>
        <w:gridCol w:w="1001"/>
        <w:gridCol w:w="1001"/>
        <w:gridCol w:w="1001"/>
        <w:gridCol w:w="1280"/>
      </w:tblGrid>
      <w:tr w:rsidR="008467A1" w:rsidRPr="00F705CA">
        <w:trPr>
          <w:trHeight w:val="700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sz w:val="18"/>
              </w:rPr>
            </w:pPr>
          </w:p>
          <w:p w:rsidR="008467A1" w:rsidRPr="00F705CA" w:rsidRDefault="008467A1" w:rsidP="008467A1">
            <w:pPr>
              <w:jc w:val="center"/>
              <w:rPr>
                <w:rFonts w:ascii="Arial" w:hAnsi="Arial" w:cs="Arial"/>
                <w:sz w:val="18"/>
              </w:rPr>
            </w:pPr>
          </w:p>
          <w:p w:rsidR="008467A1" w:rsidRPr="00F705CA" w:rsidRDefault="008467A1" w:rsidP="008467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05CA">
              <w:rPr>
                <w:rFonts w:ascii="Arial" w:hAnsi="Arial" w:cs="Arial"/>
                <w:b/>
                <w:sz w:val="16"/>
              </w:rPr>
              <w:t>ΑΡΙΣΤΟΣ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05CA">
              <w:rPr>
                <w:rFonts w:ascii="Arial" w:hAnsi="Arial" w:cs="Arial"/>
                <w:b/>
                <w:sz w:val="16"/>
              </w:rPr>
              <w:t>ΠΟΛΥ ΚΑΛΟΣ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05CA">
              <w:rPr>
                <w:rFonts w:ascii="Arial" w:hAnsi="Arial" w:cs="Arial"/>
                <w:b/>
                <w:sz w:val="16"/>
              </w:rPr>
              <w:t>ΚΑΛΟΣ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05CA">
              <w:rPr>
                <w:rFonts w:ascii="Arial" w:hAnsi="Arial" w:cs="Arial"/>
                <w:b/>
                <w:sz w:val="16"/>
              </w:rPr>
              <w:t>ΜΕΤΡΙΟΣ</w:t>
            </w: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05CA">
              <w:rPr>
                <w:rFonts w:ascii="Arial" w:hAnsi="Arial" w:cs="Arial"/>
                <w:b/>
                <w:sz w:val="16"/>
              </w:rPr>
              <w:t>ΚΑΤΩ ΤΟΥ ΜΕΤΡΙΟΥ</w:t>
            </w:r>
          </w:p>
        </w:tc>
      </w:tr>
      <w:tr w:rsidR="008467A1" w:rsidRPr="00F705CA">
        <w:trPr>
          <w:trHeight w:val="492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F705CA">
              <w:rPr>
                <w:rFonts w:ascii="Arial" w:hAnsi="Arial" w:cs="Arial"/>
                <w:b/>
                <w:bCs/>
                <w:sz w:val="18"/>
              </w:rPr>
              <w:t xml:space="preserve">Αναλυτική και Συνθετική   </w:t>
            </w:r>
          </w:p>
          <w:p w:rsidR="008467A1" w:rsidRPr="00F705CA" w:rsidRDefault="008467A1" w:rsidP="008467A1">
            <w:pPr>
              <w:rPr>
                <w:rFonts w:ascii="Arial" w:hAnsi="Arial" w:cs="Arial"/>
                <w:sz w:val="18"/>
              </w:rPr>
            </w:pPr>
            <w:r w:rsidRPr="00F705CA">
              <w:rPr>
                <w:rFonts w:ascii="Arial" w:hAnsi="Arial" w:cs="Arial"/>
                <w:b/>
                <w:bCs/>
                <w:sz w:val="18"/>
              </w:rPr>
              <w:t xml:space="preserve">        ικανότητα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Ωριμότητα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Ικανότητα  άμεσης επικοινωνίας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ind w:left="-250" w:firstLine="250"/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Ικανότητα να εργάζεται ανεξάρτητα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Ικανότητα να συνεργάζεται με άλλους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Αυτοπεποίθηση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Προθυμία αναλήψεως πρωτοβουλιών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Διοικητικές ικανότητες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t>Συμπεριφορά προς τρίτους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  <w:tr w:rsidR="008467A1" w:rsidRPr="00F705CA">
        <w:trPr>
          <w:trHeight w:val="484"/>
        </w:trPr>
        <w:tc>
          <w:tcPr>
            <w:tcW w:w="3442" w:type="dxa"/>
            <w:vAlign w:val="center"/>
          </w:tcPr>
          <w:p w:rsidR="008467A1" w:rsidRPr="00F705CA" w:rsidRDefault="008467A1" w:rsidP="008467A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F705CA">
              <w:rPr>
                <w:rFonts w:ascii="Arial" w:hAnsi="Arial" w:cs="Arial"/>
                <w:b/>
                <w:sz w:val="18"/>
              </w:rPr>
              <w:lastRenderedPageBreak/>
              <w:t xml:space="preserve">Συνολική εκτίμηση της </w:t>
            </w:r>
            <w:proofErr w:type="spellStart"/>
            <w:r w:rsidRPr="00F705CA">
              <w:rPr>
                <w:rFonts w:ascii="Arial" w:hAnsi="Arial" w:cs="Arial"/>
                <w:b/>
                <w:sz w:val="18"/>
              </w:rPr>
              <w:t>καταλληλότητας</w:t>
            </w:r>
            <w:proofErr w:type="spellEnd"/>
            <w:r w:rsidRPr="00F705CA">
              <w:rPr>
                <w:rFonts w:ascii="Arial" w:hAnsi="Arial" w:cs="Arial"/>
                <w:b/>
                <w:sz w:val="18"/>
              </w:rPr>
              <w:t xml:space="preserve"> του υποψηφίου για μεταπτυχιακές σπουδές</w:t>
            </w: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8467A1" w:rsidRPr="00F705CA" w:rsidRDefault="008467A1" w:rsidP="008467A1">
            <w:pPr>
              <w:rPr>
                <w:rFonts w:ascii="Arial" w:hAnsi="Arial" w:cs="Arial"/>
              </w:rPr>
            </w:pPr>
          </w:p>
        </w:tc>
      </w:tr>
    </w:tbl>
    <w:p w:rsidR="008467A1" w:rsidRPr="00F705CA" w:rsidRDefault="008467A1" w:rsidP="008467A1">
      <w:pPr>
        <w:rPr>
          <w:rFonts w:ascii="Arial" w:hAnsi="Arial" w:cs="Arial"/>
        </w:rPr>
      </w:pPr>
    </w:p>
    <w:p w:rsidR="008467A1" w:rsidRPr="00832557" w:rsidRDefault="008467A1" w:rsidP="008467A1">
      <w:pPr>
        <w:pStyle w:val="a4"/>
        <w:tabs>
          <w:tab w:val="clear" w:pos="5103"/>
        </w:tabs>
        <w:ind w:left="284" w:hanging="284"/>
        <w:rPr>
          <w:rFonts w:ascii="Arial" w:hAnsi="Arial" w:cs="Arial"/>
          <w:b/>
        </w:rPr>
      </w:pPr>
      <w:r w:rsidRPr="00F705CA">
        <w:rPr>
          <w:rFonts w:ascii="Arial" w:hAnsi="Arial" w:cs="Arial"/>
          <w:b/>
        </w:rPr>
        <w:t>3</w:t>
      </w:r>
      <w:r w:rsidRPr="00F705CA">
        <w:rPr>
          <w:rFonts w:ascii="Arial" w:hAnsi="Arial" w:cs="Arial"/>
        </w:rPr>
        <w:t xml:space="preserve">. Παρακαλούμε αναφέρατε οποιαδήποτε άλλη πληροφορία νομίζετε ότι θα βοηθούσε στην πληρέστερη αξιολόγηση του υποψηφίου, ως προς την </w:t>
      </w:r>
      <w:proofErr w:type="spellStart"/>
      <w:r w:rsidRPr="00F705CA">
        <w:rPr>
          <w:rFonts w:ascii="Arial" w:hAnsi="Arial" w:cs="Arial"/>
        </w:rPr>
        <w:t>καταλληλότητά</w:t>
      </w:r>
      <w:proofErr w:type="spellEnd"/>
      <w:r w:rsidRPr="00F705CA">
        <w:rPr>
          <w:rFonts w:ascii="Arial" w:hAnsi="Arial" w:cs="Arial"/>
        </w:rPr>
        <w:t xml:space="preserve"> του να παρακολουθήσει και να ολοκληρώσει με επιτυχία μεταπτυχιακές σπουδές</w:t>
      </w:r>
      <w:r w:rsidRPr="00832557">
        <w:rPr>
          <w:rFonts w:ascii="Arial" w:hAnsi="Arial" w:cs="Arial"/>
        </w:rPr>
        <w:t>.</w:t>
      </w: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rPr>
          <w:rFonts w:ascii="Arial" w:hAnsi="Arial" w:cs="Arial"/>
        </w:rPr>
      </w:pPr>
    </w:p>
    <w:p w:rsidR="008467A1" w:rsidRPr="00F705CA" w:rsidRDefault="008467A1" w:rsidP="008467A1">
      <w:pPr>
        <w:rPr>
          <w:rFonts w:ascii="Arial" w:hAnsi="Arial" w:cs="Arial"/>
        </w:rPr>
      </w:pPr>
    </w:p>
    <w:p w:rsidR="008467A1" w:rsidRPr="00F705CA" w:rsidRDefault="008467A1" w:rsidP="008467A1">
      <w:pPr>
        <w:rPr>
          <w:rFonts w:ascii="Arial" w:hAnsi="Arial" w:cs="Arial"/>
        </w:rPr>
      </w:pPr>
    </w:p>
    <w:p w:rsidR="008467A1" w:rsidRPr="00F705CA" w:rsidRDefault="008467A1" w:rsidP="008467A1">
      <w:pPr>
        <w:ind w:left="284" w:hanging="284"/>
        <w:jc w:val="both"/>
        <w:rPr>
          <w:rFonts w:ascii="Arial" w:hAnsi="Arial" w:cs="Arial"/>
        </w:rPr>
      </w:pPr>
      <w:r w:rsidRPr="00F705CA">
        <w:rPr>
          <w:rFonts w:ascii="Arial" w:hAnsi="Arial" w:cs="Arial"/>
          <w:b/>
          <w:bCs/>
        </w:rPr>
        <w:t xml:space="preserve">4. </w:t>
      </w:r>
      <w:r w:rsidRPr="00F705CA">
        <w:rPr>
          <w:rFonts w:ascii="Arial" w:hAnsi="Arial" w:cs="Arial"/>
        </w:rPr>
        <w:t xml:space="preserve">Με πόση έμφαση θα προτείνατε τον υποψήφιο για το συγκεκριμένο μεταπτυχιακό   πρόγραμμα; </w:t>
      </w:r>
    </w:p>
    <w:p w:rsidR="008467A1" w:rsidRPr="00F705CA" w:rsidRDefault="008467A1" w:rsidP="008467A1">
      <w:pPr>
        <w:rPr>
          <w:rFonts w:ascii="Arial" w:hAnsi="Arial" w:cs="Arial"/>
        </w:rPr>
      </w:pPr>
    </w:p>
    <w:p w:rsidR="008467A1" w:rsidRPr="00F705CA" w:rsidRDefault="008467A1" w:rsidP="008467A1">
      <w:pPr>
        <w:ind w:left="360"/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  <w:r w:rsidRPr="00F705CA">
        <w:rPr>
          <w:rFonts w:ascii="Arial" w:hAnsi="Arial" w:cs="Arial"/>
        </w:rPr>
        <w:sym w:font="Wingdings" w:char="F071"/>
      </w:r>
      <w:r w:rsidRPr="00F705CA">
        <w:rPr>
          <w:rFonts w:ascii="Arial" w:hAnsi="Arial" w:cs="Arial"/>
        </w:rPr>
        <w:t xml:space="preserve"> Τον συστήνω ανεπιφύλακτα.</w:t>
      </w:r>
      <w:r w:rsidRPr="00F705CA">
        <w:rPr>
          <w:rFonts w:ascii="Arial" w:hAnsi="Arial" w:cs="Arial"/>
        </w:rPr>
        <w:tab/>
      </w:r>
      <w:r w:rsidRPr="00F705CA">
        <w:rPr>
          <w:rFonts w:ascii="Arial" w:hAnsi="Arial" w:cs="Arial"/>
        </w:rPr>
        <w:sym w:font="Wingdings" w:char="F071"/>
      </w:r>
      <w:r w:rsidRPr="00F705CA">
        <w:rPr>
          <w:rFonts w:ascii="Arial" w:hAnsi="Arial" w:cs="Arial"/>
        </w:rPr>
        <w:t xml:space="preserve"> Τον  συστήνω απλώς</w:t>
      </w: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  <w:r w:rsidRPr="00F705CA">
        <w:rPr>
          <w:rFonts w:ascii="Arial" w:hAnsi="Arial" w:cs="Arial"/>
        </w:rPr>
        <w:sym w:font="Wingdings" w:char="F071"/>
      </w:r>
      <w:r w:rsidRPr="00F705CA">
        <w:rPr>
          <w:rFonts w:ascii="Arial" w:hAnsi="Arial" w:cs="Arial"/>
        </w:rPr>
        <w:t xml:space="preserve"> Τον συστήνω με επιφύλαξη</w:t>
      </w:r>
      <w:r w:rsidRPr="00F705CA">
        <w:rPr>
          <w:rFonts w:ascii="Arial" w:hAnsi="Arial" w:cs="Arial"/>
        </w:rPr>
        <w:tab/>
      </w:r>
      <w:r w:rsidRPr="00F705CA">
        <w:rPr>
          <w:rFonts w:ascii="Arial" w:hAnsi="Arial" w:cs="Arial"/>
        </w:rPr>
        <w:sym w:font="Wingdings" w:char="F071"/>
      </w:r>
      <w:r w:rsidRPr="00F705CA">
        <w:rPr>
          <w:rFonts w:ascii="Arial" w:hAnsi="Arial" w:cs="Arial"/>
        </w:rPr>
        <w:t xml:space="preserve"> Δεν τον  συστήνω</w:t>
      </w: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rPr>
          <w:rFonts w:ascii="Arial" w:hAnsi="Arial" w:cs="Arial"/>
        </w:rPr>
      </w:pPr>
    </w:p>
    <w:p w:rsidR="008467A1" w:rsidRPr="00F705CA" w:rsidRDefault="008467A1" w:rsidP="008467A1">
      <w:pPr>
        <w:tabs>
          <w:tab w:val="left" w:pos="5103"/>
        </w:tabs>
        <w:ind w:left="360"/>
        <w:rPr>
          <w:rFonts w:ascii="Arial" w:hAnsi="Arial" w:cs="Arial"/>
        </w:rPr>
      </w:pPr>
    </w:p>
    <w:p w:rsidR="008467A1" w:rsidRPr="00F705CA" w:rsidRDefault="008467A1" w:rsidP="008467A1">
      <w:pPr>
        <w:pStyle w:val="a4"/>
        <w:rPr>
          <w:rFonts w:ascii="Arial" w:hAnsi="Arial" w:cs="Arial"/>
        </w:rPr>
      </w:pPr>
      <w:r w:rsidRPr="00F705CA">
        <w:rPr>
          <w:rFonts w:ascii="Arial" w:hAnsi="Arial" w:cs="Arial"/>
        </w:rPr>
        <w:t>Ευχαριστούμε για τον χρόνο που διαθέσατε. Το Τμήμα μας δεν δέχεται ξεχωριστές εκθέσεις / συστατικές επιστολές. Αν όμως το επιθυμείτε, μπορείτε να το κάνετε, αφού συμπληρώσετε το παρόν έντυπο.</w:t>
      </w:r>
    </w:p>
    <w:p w:rsidR="008467A1" w:rsidRPr="00F705CA" w:rsidRDefault="008467A1" w:rsidP="008467A1">
      <w:pPr>
        <w:pStyle w:val="a4"/>
        <w:rPr>
          <w:rFonts w:ascii="Arial" w:hAnsi="Arial" w:cs="Arial"/>
        </w:rPr>
      </w:pPr>
    </w:p>
    <w:p w:rsidR="008467A1" w:rsidRPr="00F705CA" w:rsidRDefault="008467A1" w:rsidP="008467A1">
      <w:pPr>
        <w:pStyle w:val="a4"/>
        <w:rPr>
          <w:rFonts w:ascii="Arial" w:hAnsi="Arial" w:cs="Arial"/>
        </w:rPr>
      </w:pPr>
    </w:p>
    <w:p w:rsidR="008467A1" w:rsidRPr="00F705CA" w:rsidRDefault="008467A1" w:rsidP="008467A1">
      <w:pPr>
        <w:pStyle w:val="a4"/>
        <w:rPr>
          <w:rFonts w:ascii="Arial" w:hAnsi="Arial" w:cs="Arial"/>
        </w:rPr>
      </w:pPr>
    </w:p>
    <w:p w:rsidR="008467A1" w:rsidRPr="00F705CA" w:rsidRDefault="00A237E5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127635</wp:posOffset>
                </wp:positionV>
                <wp:extent cx="2153920" cy="0"/>
                <wp:effectExtent l="12065" t="13335" r="5715" b="571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EAF0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10.05pt" to="23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SFEwIAACkEAAAOAAAAZHJzL2Uyb0RvYy54bWysU02P2jAQvVfqf7Byh3xsoBARVlUCvdAW&#10;abc/wNgOserYlm0IqOp/79gkaGkvVVUOZhzPPL+Z97x6vnQCnZmxXMkySqdJhJgkinJ5LKNvr9vJ&#10;IkLWYUmxUJKV0ZXZ6Hn9/t2q1wXLVKsEZQYBiLRFr8uodU4XcWxJyzpsp0ozCYeNMh12sDXHmBrc&#10;A3on4ixJ5nGvDNVGEWYtfK1vh9E64DcNI+5r01jmkCgj4ObCasJ68Gu8XuHiaLBuORlo4H9g0WEu&#10;4dI7VI0dRifD/4DqODHKqsZNiepi1TScsNADdJMmv3Xz0mLNQi8wHKvvY7L/D5Z8Oe8N4hS0g/FI&#10;3IFGOy4Zyvxoem0LyKjk3vjmyEW+6J0i3y2SqmqxPLJA8fWqoSz1FfFDid9YDRcc+s+KQg4+ORXm&#10;dGlM5yFhAugS5Lje5WAXhwh8zNLZ0zIDWmQ8i3ExFmpj3SemOuSDMhLAOQDj8846TwQXY4q/R6ot&#10;FyKoLSTqy2g5y2ahwCrBqT/0adYcD5Uw6Iy9X+C3CBYBsIc0o06SBrCWYboZYoe5uMWQL6THg1aA&#10;zhDdDPFjmSw3i80in+TZfDPJk7qefNxW+WS+TT/M6qe6qur0p6eW5kXLKWXSsxvNmeZ/J/7wTG62&#10;utvzPob4ET3MC8iO/4F00NLLdzPCQdHr3owagx9D8vB2vOHf7iF++8LXvwAAAP//AwBQSwMEFAAG&#10;AAgAAAAhALEk2QPdAAAACQEAAA8AAABkcnMvZG93bnJldi54bWxMj8FOwzAMhu9IvENkJC6IJS3T&#10;QKXphBAb7MCBsQfIEtNWa5yqybry9hhxGMff/vT7c7mcfCdGHGIbSEM2UyCQbHAt1Rp2n6vbBxAx&#10;GXKmC4QavjHCsrq8KE3hwok+cNymWnAJxcJoaFLqCymjbdCbOAs9Eu++wuBN4jjU0g3mxOW+k7lS&#10;C+lNS3yhMT0+N2gP26PXsLHvu5e3sFm95qgO9mYa3Xottb6+mp4eQSSc0hmGX31Wh4qd9uFILoqO&#10;810+Z1RDrjIQDMzvswWI/d9AVqX8/0H1AwAA//8DAFBLAQItABQABgAIAAAAIQC2gziS/gAAAOEB&#10;AAATAAAAAAAAAAAAAAAAAAAAAABbQ29udGVudF9UeXBlc10ueG1sUEsBAi0AFAAGAAgAAAAhADj9&#10;If/WAAAAlAEAAAsAAAAAAAAAAAAAAAAALwEAAF9yZWxzLy5yZWxzUEsBAi0AFAAGAAgAAAAhAOW9&#10;xIUTAgAAKQQAAA4AAAAAAAAAAAAAAAAALgIAAGRycy9lMm9Eb2MueG1sUEsBAi0AFAAGAAgAAAAh&#10;ALEk2QPdAAAACQEAAA8AAAAAAAAAAAAAAAAAbQQAAGRycy9kb3ducmV2LnhtbFBLBQYAAAAABAAE&#10;APMAAAB3BQAAAAA=&#10;" o:allowincell="f" strokecolor="navy"/>
            </w:pict>
          </mc:Fallback>
        </mc:AlternateContent>
      </w: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130175</wp:posOffset>
                </wp:positionV>
                <wp:extent cx="877570" cy="0"/>
                <wp:effectExtent l="13335" t="6350" r="13970" b="1270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FCFD4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10.25pt" to="403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HUEgIAACcEAAAOAAAAZHJzL2Uyb0RvYy54bWysU02P2jAQvVfqf7B8hyQsnxFhVSXQC+0i&#10;7fYHGNshVh3bsg0BVf3vHRuClvZSVc3BGcczL2/mPS+fz61EJ26d0KrA2TDFiCuqmVCHAn972wzm&#10;GDlPFCNSK17gC3f4efXxw7IzOR/pRkvGLQIQ5fLOFLjx3uRJ4mjDW+KG2nAFh7W2LfGwtYeEWdIB&#10;eiuTUZpOk05bZqym3Dn4Wl0P8Sri1zWn/qWuHfdIFhi4+bjauO7DmqyWJD9YYhpBbzTIP7BoiVDw&#10;0ztURTxBRyv+gGoFtdrp2g+pbhNd14Ly2AN0k6W/dfPaEMNjLzAcZ+5jcv8Pln497SwSrMALjBRp&#10;QaKtUBw9hcl0xuWQUKqdDb3Rs3o1W02/O6R02RB14JHh28VAWRYqkoeSsHEG8PfdF80ghxy9jmM6&#10;17YNkDAAdI5qXO5q8LNHFD7OZ7PJDDSj/VFC8r7OWOc/c92iEBRYAuWIS05b5wMPkvcp4TdKb4SU&#10;UWupUAfNTkaTWOC0FCwchjRnD/tSWnQiwS3wzKNBAOwhzeqjYhGs4YStb7EnQl5jyJcq4EEnQOcW&#10;Xe3wY5Eu1vP1fDwYj6brwTitqsGnTTkeTDfZbFI9VWVZZT8DtWycN4IxrgK73prZ+O+kv12Sq6nu&#10;5ryPIXlEj/MCsv07ko5SBvWuPthrdtnZXmJwY0y+3Zxg9/d7iN/f79UvAAAA//8DAFBLAwQUAAYA&#10;CAAAACEASfXoe94AAAAJAQAADwAAAGRycy9kb3ducmV2LnhtbEyPwU7DMAyG70i8Q2QkLmhLqEQZ&#10;pemEEBvswIFtD5Alpq3WOFWTdeXtMeIAR9uffn9/uZx8J0YcYhtIw+1cgUCywbVUa9jvVrMFiJgM&#10;OdMFQg1fGGFZXV6UpnDhTB84blMtOIRiYTQ0KfWFlNE26E2chx6Jb59h8CbxONTSDebM4b6TmVK5&#10;9KYl/tCYHp8btMftyWvY2Pf9y1vYrF4zVEd7M41uvZZaX19NT48gEk7pD4YffVaHip0O4UQuik5D&#10;nj/kjGrI1B0IBhbqnrscfheyKuX/BtU3AAAA//8DAFBLAQItABQABgAIAAAAIQC2gziS/gAAAOEB&#10;AAATAAAAAAAAAAAAAAAAAAAAAABbQ29udGVudF9UeXBlc10ueG1sUEsBAi0AFAAGAAgAAAAhADj9&#10;If/WAAAAlAEAAAsAAAAAAAAAAAAAAAAALwEAAF9yZWxzLy5yZWxzUEsBAi0AFAAGAAgAAAAhAGXj&#10;MdQSAgAAJwQAAA4AAAAAAAAAAAAAAAAALgIAAGRycy9lMm9Eb2MueG1sUEsBAi0AFAAGAAgAAAAh&#10;AEn16HveAAAACQEAAA8AAAAAAAAAAAAAAAAAbAQAAGRycy9kb3ducmV2LnhtbFBLBQYAAAAABAAE&#10;APMAAAB3BQAAAAA=&#10;" o:allowincell="f" strokecolor="navy"/>
            </w:pict>
          </mc:Fallback>
        </mc:AlternateContent>
      </w:r>
      <w:r w:rsidR="008467A1" w:rsidRPr="00F705CA">
        <w:rPr>
          <w:rFonts w:ascii="Arial" w:hAnsi="Arial" w:cs="Arial"/>
        </w:rPr>
        <w:t xml:space="preserve">Υπογραφή </w:t>
      </w:r>
      <w:r w:rsidR="008467A1" w:rsidRPr="00F705CA">
        <w:rPr>
          <w:rFonts w:ascii="Arial" w:hAnsi="Arial" w:cs="Arial"/>
        </w:rPr>
        <w:tab/>
      </w:r>
      <w:r w:rsidR="008467A1" w:rsidRPr="00F705CA">
        <w:rPr>
          <w:rFonts w:ascii="Arial" w:hAnsi="Arial" w:cs="Arial"/>
        </w:rPr>
        <w:tab/>
        <w:t>Ημερομηνία</w:t>
      </w:r>
    </w:p>
    <w:p w:rsidR="008467A1" w:rsidRPr="00F705CA" w:rsidRDefault="008467A1" w:rsidP="008467A1">
      <w:pPr>
        <w:pStyle w:val="a4"/>
        <w:tabs>
          <w:tab w:val="left" w:pos="5670"/>
        </w:tabs>
        <w:rPr>
          <w:rFonts w:ascii="Arial" w:hAnsi="Arial" w:cs="Arial"/>
        </w:rPr>
      </w:pPr>
    </w:p>
    <w:p w:rsidR="008467A1" w:rsidRPr="00F705CA" w:rsidRDefault="00A237E5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130175</wp:posOffset>
                </wp:positionV>
                <wp:extent cx="182880" cy="457200"/>
                <wp:effectExtent l="0" t="0" r="0" b="31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95E1" id="Rectangle 10" o:spid="_x0000_s1026" style="position:absolute;margin-left:423pt;margin-top:10.25pt;width:14.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bpdgIAAPsEAAAOAAAAZHJzL2Uyb0RvYy54bWysVFFv0zAQfkfiP1h+75JU6dZES6exUYQ0&#10;YGLwA1zbaSwc29hu04H475wvbdcBDwiRB8f2nT9/d9+dL692vSZb6YOypqHFWU6JNNwKZdYN/fxp&#10;OZlTEiIzgmlrZEMfZaBXi5cvLgdXy6ntrBbSEwAxoR5cQ7sYXZ1lgXeyZ+HMOmnA2FrfswhLv86E&#10;ZwOg9zqb5vl5NlgvnLdchgC7t6ORLhC/bSWPH9o2yEh0Q4FbxNHjuEpjtrhk9doz1ym+p8H+gUXP&#10;lIFLj1C3LDKy8eo3qF5xb4Nt4xm3fWbbVnGJMUA0Rf5LNA8dcxJjgeQEd0xT+H+w/P323hMlGgpC&#10;GdaDRB8hacystSQF5mdwoQa3B3fvU4TB3Vn+JRBjbzpwk9fe26GTTACrIuUze3YgLQIcJavhnRUA&#10;zzbRYqp2re8TICSB7FCRx6MichcJh81iPp3PQTcOpnJ2AYrjDaw+HHY+xDfS9iRNGuqBO4Kz7V2I&#10;iQyrDy5I3mollkprXPj16kZ7smVQHEv89ujh1E2b5GxsOjYijjvAEe5ItsQWxf5eFdMyfzWtJsvz&#10;+cWkXJazSXWRzyd5Ub2qzvOyKm+XPxLBoqw7JYQ0d8rIQ+EV5d8Ju2+BsWSw9MjQ0Go2nWHsz9iH&#10;0yBz/P4UZK8i9KFWPRTC0YnVSdfXRmCXRKb0OM+e08csQw4Of8wKVkESPrViqFdWPEIReAsigZ7w&#10;YsCks/4bJQN0X0PD1w3zkhL91kAhVUVZpnbFBQpPiT+1rE4tzHCAamikZJzexLHFN86rdQc3FZgY&#10;Y6+h+FqFhfHEal+y0GEYwf41SC18ukavpzdr8RMAAP//AwBQSwMEFAAGAAgAAAAhALw+EYjeAAAA&#10;CQEAAA8AAABkcnMvZG93bnJldi54bWxMj8FOwzAQRO9I/IO1SNyoTUhCGrKpEFJPwIEWies2dpOI&#10;2A6x04a/ZznBcbWjmfeqzWIHcTJT6L1DuF0pEMY1XveuRXjfb28KECGS0zR4ZxC+TYBNfXlRUan9&#10;2b2Z0y62gktcKAmhi3EspQxNZyyFlR+N49/RT5Yin1Mr9URnLreDTJTKpaXe8UJHo3nqTPO5my0C&#10;5an+ej3eveyf55zW7aK22YdCvL5aHh9ARLPEvzD84jM61Mx08LPTQQwIRZqzS0RIVAaCA8V9yi4H&#10;hHWSgawr+d+g/gEAAP//AwBQSwECLQAUAAYACAAAACEAtoM4kv4AAADhAQAAEwAAAAAAAAAAAAAA&#10;AAAAAAAAW0NvbnRlbnRfVHlwZXNdLnhtbFBLAQItABQABgAIAAAAIQA4/SH/1gAAAJQBAAALAAAA&#10;AAAAAAAAAAAAAC8BAABfcmVscy8ucmVsc1BLAQItABQABgAIAAAAIQDHCHbpdgIAAPsEAAAOAAAA&#10;AAAAAAAAAAAAAC4CAABkcnMvZTJvRG9jLnhtbFBLAQItABQABgAIAAAAIQC8PhGI3gAAAAkBAAAP&#10;AAAAAAAAAAAAAAAAANAEAABkcnMvZG93bnJldi54bWxQSwUGAAAAAAQABADzAAAA2wUAAAAA&#10;" stroked="f"/>
            </w:pict>
          </mc:Fallback>
        </mc:AlternateContent>
      </w: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3364865" cy="0"/>
                <wp:effectExtent l="9525" t="8255" r="6985" b="107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FA15A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65pt" to="354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DKFAIAACgEAAAOAAAAZHJzL2Uyb0RvYy54bWysU02P2jAQvVfqf7B8hyQQWIgIqyqBXmgX&#10;abc/wNgOserYlm0IqOp/79h8aGk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wYg2QnGUh870xhUQUKmtDbXRk3o1G02/O6R01RK155Hh29lAWhYykoeUsHEG8Hf9F80ghhy8jm06&#10;NbYLkNAAdIrTON+nwU8eUTgcj6f5bDrBiN58CSluicY6/5nrDgWjxBI4R2By3DgfiJDiFhLuUXot&#10;pIzDlgr1JZ5PRpOY4LQULDhDmLP7XSUtOpIgF/hmUSEA9hBm9UGxCNZywlZX2xMhLzbESxXwoBSg&#10;c7UuevgxT+er2WqWD/LRdDXI07oefFpX+WC6zp4m9biuqjr7GahledEKxrgK7G7azPK/m/31lVxU&#10;dVfnvQ3JI3rsF5C9/SPpOMswvosQdpqdt/Y2Y5BjDL4+naD393uw3z/w5S8AAAD//wMAUEsDBBQA&#10;BgAIAAAAIQCFx9dD3gAAAAkBAAAPAAAAZHJzL2Rvd25yZXYueG1sTI/BTsMwEETvSP0HaytxqahN&#10;kUoT4lQI0UIPHCj9ANdekqjxOordNPw9izjAbWd3NPumWI++FQP2sQmk4XauQCDZ4BqqNBw+Njcr&#10;EDEZcqYNhBq+MMK6nFwVJnfhQu847FMlOIRibjTUKXW5lNHW6E2chw6Jb5+h9yax7CvpenPhcN/K&#10;hVJL6U1D/KE2HT7VaE/7s9ews2+H59ew27wsUJ3sbBzcdiu1vp6Ojw8gEo7pzww/+IwOJTMdw5lc&#10;FC3rleIuiYfsDgQb7lWWgTj+LmRZyP8Nym8AAAD//wMAUEsBAi0AFAAGAAgAAAAhALaDOJL+AAAA&#10;4QEAABMAAAAAAAAAAAAAAAAAAAAAAFtDb250ZW50X1R5cGVzXS54bWxQSwECLQAUAAYACAAAACEA&#10;OP0h/9YAAACUAQAACwAAAAAAAAAAAAAAAAAvAQAAX3JlbHMvLnJlbHNQSwECLQAUAAYACAAAACEA&#10;lFcQyhQCAAAoBAAADgAAAAAAAAAAAAAAAAAuAgAAZHJzL2Uyb0RvYy54bWxQSwECLQAUAAYACAAA&#10;ACEAhcfXQ94AAAAJAQAADwAAAAAAAAAAAAAAAABuBAAAZHJzL2Rvd25yZXYueG1sUEsFBgAAAAAE&#10;AAQA8wAAAHkFAAAAAA==&#10;" o:allowincell="f" strokecolor="navy"/>
            </w:pict>
          </mc:Fallback>
        </mc:AlternateContent>
      </w:r>
      <w:r w:rsidR="008467A1" w:rsidRPr="00F705CA">
        <w:rPr>
          <w:rFonts w:ascii="Arial" w:hAnsi="Arial" w:cs="Arial"/>
        </w:rPr>
        <w:t xml:space="preserve">Ονοματεπώνυμο </w:t>
      </w:r>
    </w:p>
    <w:p w:rsidR="008467A1" w:rsidRPr="00F705CA" w:rsidRDefault="008467A1" w:rsidP="008467A1">
      <w:pPr>
        <w:pStyle w:val="a4"/>
        <w:tabs>
          <w:tab w:val="left" w:pos="5670"/>
        </w:tabs>
        <w:rPr>
          <w:rFonts w:ascii="Arial" w:hAnsi="Arial" w:cs="Arial"/>
        </w:rPr>
      </w:pPr>
    </w:p>
    <w:p w:rsidR="008467A1" w:rsidRPr="00F705CA" w:rsidRDefault="00A237E5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120015</wp:posOffset>
                </wp:positionV>
                <wp:extent cx="3856355" cy="0"/>
                <wp:effectExtent l="9525" t="5715" r="10795" b="133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6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4C60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45pt" to="357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vBEwIAACgEAAAOAAAAZHJzL2Uyb0RvYy54bWysU8GO2jAQvVfqP1i+QxIgFCLCqkqgl22L&#10;tNsPMLZDrDq2ZRsCqvrvHRuClv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jOhZKI7y0JneuAICKrWzoTZ6Vi/mWdPvDildtUQdeGT4ejGQloWM5CElbJwB/H3/WTOIIUevY5vO&#10;je0CJDQAneM0Lvdp8LNHFA6ni3w+zXOM6OBLSDEkGuv8J647FIwSS+Acgcnp2flAhBRDSLhH6a2Q&#10;Mg5bKtSXeJlP8pjgtBQsOEOYs4d9JS06kSAX+BZRIQD2EGb1UbEI1nLCNjfbEyGvNsRLFfCgFKBz&#10;s656+LFMl5vFZjEbzSbzzWiW1vXo47aajebb7ENeT+uqqrOfgVo2K1rBGFeB3aDNbPZ3s7+9kquq&#10;7uq8tyF5RI/9ArLDP5KOswzjuwphr9llZ4cZgxxj8O3pBL2/3YP99oGvfwEAAP//AwBQSwMEFAAG&#10;AAgAAAAhAOBKyHneAAAACQEAAA8AAABkcnMvZG93bnJldi54bWxMj8FOwzAQRO9I/IO1SFxQa7cI&#10;GkKcCiFa2gMHSj/AtZckaryOYjcNf88iDnDb2R3NvimWo2/FgH1sAmmYTRUIJBtcQ5WG/cdqkoGI&#10;yZAzbSDU8IURluXlRWFyF870jsMuVYJDKOZGQ51Sl0sZbY3exGnokPj2GXpvEsu+kq43Zw73rZwr&#10;dS+9aYg/1KbD5xrtcXfyGrb2bf+yCdvV6xzV0d6Mg1uvpdbXV+PTI4iEY/ozww8+o0PJTIdwIhdF&#10;y1pl3CXxkD2AYMNidncL4vC7kGUh/zcovwEAAP//AwBQSwECLQAUAAYACAAAACEAtoM4kv4AAADh&#10;AQAAEwAAAAAAAAAAAAAAAAAAAAAAW0NvbnRlbnRfVHlwZXNdLnhtbFBLAQItABQABgAIAAAAIQA4&#10;/SH/1gAAAJQBAAALAAAAAAAAAAAAAAAAAC8BAABfcmVscy8ucmVsc1BLAQItABQABgAIAAAAIQB7&#10;wkvBEwIAACgEAAAOAAAAAAAAAAAAAAAAAC4CAABkcnMvZTJvRG9jLnhtbFBLAQItABQABgAIAAAA&#10;IQDgSsh53gAAAAkBAAAPAAAAAAAAAAAAAAAAAG0EAABkcnMvZG93bnJldi54bWxQSwUGAAAAAAQA&#10;BADzAAAAeAUAAAAA&#10;" strokecolor="navy"/>
            </w:pict>
          </mc:Fallback>
        </mc:AlternateContent>
      </w:r>
      <w:r w:rsidR="008467A1" w:rsidRPr="00F705CA">
        <w:rPr>
          <w:rFonts w:ascii="Arial" w:hAnsi="Arial" w:cs="Arial"/>
        </w:rPr>
        <w:t>Βαθμίδα</w:t>
      </w:r>
    </w:p>
    <w:p w:rsidR="008467A1" w:rsidRPr="00F705CA" w:rsidRDefault="008467A1" w:rsidP="008467A1">
      <w:pPr>
        <w:pStyle w:val="a4"/>
        <w:tabs>
          <w:tab w:val="left" w:pos="5670"/>
        </w:tabs>
        <w:rPr>
          <w:rFonts w:ascii="Arial" w:hAnsi="Arial" w:cs="Arial"/>
        </w:rPr>
      </w:pPr>
    </w:p>
    <w:p w:rsidR="008467A1" w:rsidRPr="00F705CA" w:rsidRDefault="008467A1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</w:rPr>
        <w:t xml:space="preserve">Ίδρυμα </w:t>
      </w:r>
    </w:p>
    <w:p w:rsidR="008467A1" w:rsidRPr="00F705CA" w:rsidRDefault="00A237E5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-5715</wp:posOffset>
                </wp:positionV>
                <wp:extent cx="3752850" cy="0"/>
                <wp:effectExtent l="13335" t="13335" r="5715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D284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-.45pt" to="348.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ycFAIAACgEAAAOAAAAZHJzL2Uyb0RvYy54bWysU02P2yAQvVfqf0DcE9tZO5tYcVaVnfSy&#10;7Uba7Q8ggGNUDAhInKjqf+9APrRpL1VVH/BgZp7fzHssno69RAdundCqwtk4xYgrqplQuwp/e1uP&#10;Zhg5TxQjUite4RN3+Gn58cNiMCWf6E5Lxi0CEOXKwVS4896USeJox3vixtpwBYettj3xsLW7hFky&#10;AHovk0maTpNBW2asptw5+NqcD/Ey4rctp/6lbR33SFYYuPm42rhuw5osF6TcWWI6QS80yD+w6IlQ&#10;8NMbVEM8QXsr/oDqBbXa6daPqe4T3baC8tgDdJOlv3Xz2hHDYy8wHGduY3L/D5Z+PWwsEqzCBUaK&#10;9CDRs1AcTcNkBuNKSKjVxobe6FG9mmdNvzukdN0RteOR4dvJQFkWKpK7krBxBvC3wxfNIIfsvY5j&#10;Ora2D5AwAHSMapxuavCjRxQ+PjwWk1kBotHrWULKa6Gxzn/mukchqLAEzhGYHJ6dD0RIeU0J/1F6&#10;LaSMYkuFhgrPi0kRC5yWgoXDkObsbltLiw4k2AWeWXQIgN2lWb1XLIJ1nLDVJfZEyHMM+VIFPGgF&#10;6Fyisx9+zNP5araa5aN8Ml2N8rRpRp/WdT6arrPHonlo6rrJfgZqWV52gjGuArurN7P877S/3JKz&#10;q27uvI0huUeP8wKy13ckHbUM8p2NsNXstLFXjcGOMflydYLf3+8hfn/Bl78AAAD//wMAUEsDBBQA&#10;BgAIAAAAIQAxAFV82gAAAAcBAAAPAAAAZHJzL2Rvd25yZXYueG1sTI7BTsMwEETvSPyDtUi9oNam&#10;EhENcaqqooUeOFD6Aa69JFHjdRS7afr3LFzg+DSjmVcsR9+KAfvYBNLwMFMgkGxwDVUaDp+b6ROI&#10;mAw50wZCDVeMsCxvbwqTu3ChDxz2qRI8QjE3GuqUulzKaGv0Js5Ch8TZV+i9SYx9JV1vLjzuWzlX&#10;KpPeNMQPtelwXaM97c9ew86+H17ewm7zOkd1svfj4LZbqfXkblw9g0g4pr8y/OizOpTsdAxnclG0&#10;zOox46qG6QIE59kiYz7+siwL+d+//AYAAP//AwBQSwECLQAUAAYACAAAACEAtoM4kv4AAADhAQAA&#10;EwAAAAAAAAAAAAAAAAAAAAAAW0NvbnRlbnRfVHlwZXNdLnhtbFBLAQItABQABgAIAAAAIQA4/SH/&#10;1gAAAJQBAAALAAAAAAAAAAAAAAAAAC8BAABfcmVscy8ucmVsc1BLAQItABQABgAIAAAAIQD8OMyc&#10;FAIAACgEAAAOAAAAAAAAAAAAAAAAAC4CAABkcnMvZTJvRG9jLnhtbFBLAQItABQABgAIAAAAIQAx&#10;AFV82gAAAAcBAAAPAAAAAAAAAAAAAAAAAG4EAABkcnMvZG93bnJldi54bWxQSwUGAAAAAAQABADz&#10;AAAAdQUAAAAA&#10;" o:allowincell="f" strokecolor="navy"/>
            </w:pict>
          </mc:Fallback>
        </mc:AlternateContent>
      </w:r>
    </w:p>
    <w:p w:rsidR="008467A1" w:rsidRPr="00F705CA" w:rsidRDefault="00A237E5" w:rsidP="008467A1">
      <w:pPr>
        <w:pStyle w:val="a4"/>
        <w:tabs>
          <w:tab w:val="left" w:pos="5670"/>
        </w:tabs>
        <w:rPr>
          <w:rFonts w:ascii="Arial" w:hAnsi="Arial" w:cs="Arial"/>
        </w:rPr>
      </w:pPr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122555</wp:posOffset>
                </wp:positionV>
                <wp:extent cx="3616960" cy="0"/>
                <wp:effectExtent l="8890" t="8255" r="12700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6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E03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9.65pt" to="35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LUFAIAACgEAAAOAAAAZHJzL2Uyb0RvYy54bWysU02P2yAQvVfqf0DcE9tZx5tYcVaVnfSy&#10;7Uba7Q8ggGNUDAhInKjqf+9APrRpL1VVH/BgZp7fzHssno69RAdundCqwtk4xYgrqplQuwp/e1uP&#10;Zhg5TxQjUite4RN3+Gn58cNiMCWf6E5Lxi0CEOXKwVS4896USeJox3vixtpwBYettj3xsLW7hFky&#10;AHovk0maFsmgLTNWU+4cfG3Oh3gZ8duWU//Sto57JCsM3HxcbVy3YU2WC1LuLDGdoBca5B9Y9EQo&#10;+OkNqiGeoL0Vf0D1glrtdOvHVPeJbltBeewBusnS37p57YjhsRcYjjO3Mbn/B0u/HjYWCVbhHCNF&#10;epDoWSiOHsNkBuNKSKjVxobe6FG9mmdNvzukdN0RteOR4dvJQFkWKpK7krBxBvC3wxfNIIfsvY5j&#10;Ora2D5AwAHSMapxuavCjRxQ+PhRZMS9ANHo9S0h5LTTW+c9c9ygEFZbAOQKTw7PzgQgprynhP0qv&#10;hZRRbKnQUOH5dDKNBU5LwcJhSHN2t62lRQcS7ALPLDoEwO7SrN4rFsE6TtjqEnsi5DmGfKkCHrQC&#10;dC7R2Q8/5ul8NVvN8lE+KVajPG2a0ad1nY+KdfY4bR6aum6yn4FalpedYIyrwO7qzSz/O+0vt+Ts&#10;qps7b2NI7tHjvIDs9R1JRy2DfGcjbDU7bexVY7BjTL5cneD393uI31/w5S8AAAD//wMAUEsDBBQA&#10;BgAIAAAAIQCcgpeD3QAAAAkBAAAPAAAAZHJzL2Rvd25yZXYueG1sTI/BTsMwEETvSP0HaytxQa1N&#10;iwqEOBVCtNBDD7T9ANdekqjxOordNPw9izjAbWd3NPsmXw6+ET12sQ6k4XaqQCDZ4GoqNRz2q8kD&#10;iJgMOdMEQg1fGGFZjK5yk7lwoQ/sd6kUHEIxMxqqlNpMymgr9CZOQ4vEt8/QeZNYdqV0nblwuG/k&#10;TKmF9KYm/lCZFl8qtKfd2WvY2O3h9T1sVm8zVCd7M/RuvZZaX4+H5ycQCYf0Z4YffEaHgpmO4Uwu&#10;iob1XN2xlYfHOQg23CvF5Y6/C1nk8n+D4hsAAP//AwBQSwECLQAUAAYACAAAACEAtoM4kv4AAADh&#10;AQAAEwAAAAAAAAAAAAAAAAAAAAAAW0NvbnRlbnRfVHlwZXNdLnhtbFBLAQItABQABgAIAAAAIQA4&#10;/SH/1gAAAJQBAAALAAAAAAAAAAAAAAAAAC8BAABfcmVscy8ucmVsc1BLAQItABQABgAIAAAAIQB2&#10;fILUFAIAACgEAAAOAAAAAAAAAAAAAAAAAC4CAABkcnMvZTJvRG9jLnhtbFBLAQItABQABgAIAAAA&#10;IQCcgpeD3QAAAAkBAAAPAAAAAAAAAAAAAAAAAG4EAABkcnMvZG93bnJldi54bWxQSwUGAAAAAAQA&#10;BADzAAAAeAUAAAAA&#10;" o:allowincell="f" strokecolor="navy"/>
            </w:pict>
          </mc:Fallback>
        </mc:AlternateContent>
      </w:r>
      <w:r w:rsidR="008467A1" w:rsidRPr="00F705CA">
        <w:rPr>
          <w:rFonts w:ascii="Arial" w:hAnsi="Arial" w:cs="Arial"/>
        </w:rPr>
        <w:t xml:space="preserve">Διεύθυνση </w:t>
      </w:r>
    </w:p>
    <w:p w:rsidR="008467A1" w:rsidRPr="00F705CA" w:rsidRDefault="008467A1" w:rsidP="008467A1">
      <w:pPr>
        <w:pStyle w:val="a4"/>
        <w:tabs>
          <w:tab w:val="left" w:pos="5670"/>
        </w:tabs>
        <w:rPr>
          <w:rFonts w:ascii="Arial" w:hAnsi="Arial" w:cs="Arial"/>
        </w:rPr>
      </w:pPr>
    </w:p>
    <w:p w:rsidR="008467A1" w:rsidRPr="00F705CA" w:rsidRDefault="00A237E5" w:rsidP="009A212A">
      <w:pPr>
        <w:pStyle w:val="a4"/>
        <w:tabs>
          <w:tab w:val="clear" w:pos="5103"/>
          <w:tab w:val="left" w:pos="4962"/>
          <w:tab w:val="left" w:pos="5670"/>
        </w:tabs>
        <w:rPr>
          <w:rFonts w:ascii="Arial" w:hAnsi="Arial" w:cs="Arial"/>
        </w:rPr>
      </w:pPr>
      <w:bookmarkStart w:id="0" w:name="_GoBack"/>
      <w:bookmarkEnd w:id="0"/>
      <w:r w:rsidRPr="00F705C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127635</wp:posOffset>
                </wp:positionV>
                <wp:extent cx="1755140" cy="0"/>
                <wp:effectExtent l="11430" t="13335" r="5080" b="57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6B34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0.05pt" to="206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NcEQIAACgEAAAOAAAAZHJzL2Uyb0RvYy54bWysU8GO2jAQvVfqP1i+QxIaKESEVZVAL7SL&#10;tNsPMLZDrDq2ZRsCqvrvHRuClv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rMQTjBTp&#10;QKKtUBzNw2R64wpIqNTOht7oWb2YrabfHVK6aok68Mjw9WKgLAsVyUNJ2DgD+Pv+i2aQQ45exzGd&#10;G9sFSBgAOkc1Lnc1+NkjCh+zj9NploNodDhLSDEUGuv8Z647FIISS+Acgclp63wgQoohJfxH6Y2Q&#10;MootFepLvJhOprHAaSlYOAxpzh72lbToRIJd4JlHhwDYQ5rVR8UiWMsJW99iT4S8xpAvVcCDVoDO&#10;Lbr64cciXazn63k+yiez9ShP63r0aVPlo9kGGq4/1FVVZz8DtSwvWsEYV4Hd4M0s/zvtb7fk6qq7&#10;O+9jSB7R47yA7PCOpKOWQb6rEfaaXXZ20BjsGJNvVyf4/e0e4rcXfPULAAD//wMAUEsDBBQABgAI&#10;AAAAIQB96skx3QAAAAkBAAAPAAAAZHJzL2Rvd25yZXYueG1sTI/BTsMwEETvSPyDtUhcUGsnRRVK&#10;41QI0UIPHCj9ANdekqjxOordNPw9izjAcXZGM2/L9eQ7MeIQ20AasrkCgWSDa6nWcPjYzB5AxGTI&#10;mS4QavjCCOvq+qo0hQsXesdxn2rBJRQLo6FJqS+kjLZBb+I89EjsfYbBm8RyqKUbzIXLfSdzpZbS&#10;m5Z4oTE9PjVoT/uz17Czb4fn17DbvOSoTvZuGt12K7W+vZkeVyASTukvDD/4jA4VMx3DmVwUHevF&#10;ktGThlxlIDhwny1yEMffg6xK+f+D6hsAAP//AwBQSwECLQAUAAYACAAAACEAtoM4kv4AAADhAQAA&#10;EwAAAAAAAAAAAAAAAAAAAAAAW0NvbnRlbnRfVHlwZXNdLnhtbFBLAQItABQABgAIAAAAIQA4/SH/&#10;1gAAAJQBAAALAAAAAAAAAAAAAAAAAC8BAABfcmVscy8ucmVsc1BLAQItABQABgAIAAAAIQBZowNc&#10;EQIAACgEAAAOAAAAAAAAAAAAAAAAAC4CAABkcnMvZTJvRG9jLnhtbFBLAQItABQABgAIAAAAIQB9&#10;6skx3QAAAAkBAAAPAAAAAAAAAAAAAAAAAGsEAABkcnMvZG93bnJldi54bWxQSwUGAAAAAAQABADz&#10;AAAAdQUAAAAA&#10;" o:allowincell="f" strokecolor="navy"/>
            </w:pict>
          </mc:Fallback>
        </mc:AlternateContent>
      </w:r>
      <w:r w:rsidR="009A212A">
        <w:rPr>
          <w:rFonts w:ascii="Arial" w:hAnsi="Arial" w:cs="Arial"/>
        </w:rPr>
        <w:t xml:space="preserve">Τηλέφωνο  </w:t>
      </w:r>
    </w:p>
    <w:p w:rsidR="008467A1" w:rsidRPr="00F705CA" w:rsidRDefault="008467A1" w:rsidP="008467A1">
      <w:pPr>
        <w:pStyle w:val="a4"/>
        <w:pBdr>
          <w:bottom w:val="single" w:sz="18" w:space="1" w:color="000080"/>
        </w:pBdr>
        <w:tabs>
          <w:tab w:val="clear" w:pos="5103"/>
          <w:tab w:val="left" w:pos="4962"/>
          <w:tab w:val="left" w:pos="5670"/>
        </w:tabs>
        <w:ind w:left="284"/>
        <w:rPr>
          <w:rFonts w:ascii="Arial" w:hAnsi="Arial" w:cs="Arial"/>
        </w:rPr>
      </w:pPr>
    </w:p>
    <w:p w:rsidR="008467A1" w:rsidRPr="00F705CA" w:rsidRDefault="008467A1" w:rsidP="008467A1">
      <w:pPr>
        <w:pStyle w:val="a4"/>
        <w:tabs>
          <w:tab w:val="clear" w:pos="5103"/>
          <w:tab w:val="left" w:pos="4962"/>
          <w:tab w:val="left" w:pos="5670"/>
        </w:tabs>
        <w:rPr>
          <w:rFonts w:ascii="Arial" w:hAnsi="Arial" w:cs="Arial"/>
        </w:rPr>
      </w:pPr>
    </w:p>
    <w:p w:rsidR="008467A1" w:rsidRDefault="008467A1" w:rsidP="008467A1">
      <w:pPr>
        <w:pStyle w:val="a3"/>
        <w:rPr>
          <w:rFonts w:ascii="Arial" w:hAnsi="Arial" w:cs="Arial"/>
        </w:rPr>
      </w:pPr>
      <w:r w:rsidRPr="00F705CA">
        <w:rPr>
          <w:rFonts w:ascii="Arial" w:hAnsi="Arial" w:cs="Arial"/>
        </w:rPr>
        <w:t>Η συστατική επιστολή να σταλεί προς:</w:t>
      </w:r>
    </w:p>
    <w:p w:rsidR="008467A1" w:rsidRPr="00F705CA" w:rsidRDefault="008467A1" w:rsidP="008467A1">
      <w:pPr>
        <w:pStyle w:val="a3"/>
        <w:rPr>
          <w:rFonts w:ascii="Arial" w:hAnsi="Arial" w:cs="Arial"/>
        </w:rPr>
      </w:pPr>
    </w:p>
    <w:p w:rsidR="008467A1" w:rsidRDefault="008467A1" w:rsidP="008467A1">
      <w:pPr>
        <w:pStyle w:val="a5"/>
        <w:shd w:val="clear" w:color="auto" w:fill="D9D9D9"/>
        <w:spacing w:line="240" w:lineRule="auto"/>
        <w:ind w:right="5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Πανεπιστήμιο Πελοποννήσου, </w:t>
      </w:r>
    </w:p>
    <w:p w:rsidR="008467A1" w:rsidRPr="00F705CA" w:rsidRDefault="008467A1" w:rsidP="008467A1">
      <w:pPr>
        <w:pStyle w:val="a5"/>
        <w:shd w:val="clear" w:color="auto" w:fill="D9D9D9"/>
        <w:spacing w:line="240" w:lineRule="auto"/>
        <w:ind w:right="5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Τμήμα Οικονομικών Επιστημών</w:t>
      </w:r>
    </w:p>
    <w:p w:rsidR="008467A1" w:rsidRDefault="008467A1" w:rsidP="008467A1">
      <w:pPr>
        <w:pStyle w:val="a5"/>
        <w:shd w:val="clear" w:color="auto" w:fill="D9D9D9"/>
        <w:spacing w:line="240" w:lineRule="auto"/>
        <w:ind w:right="51"/>
        <w:rPr>
          <w:rFonts w:ascii="Bookman Old Style" w:hAnsi="Bookman Old Style"/>
          <w:sz w:val="22"/>
          <w:szCs w:val="22"/>
          <w:u w:val="single"/>
        </w:rPr>
      </w:pPr>
      <w:r w:rsidRPr="00A0721B">
        <w:rPr>
          <w:rFonts w:ascii="Bookman Old Style" w:hAnsi="Bookman Old Style"/>
          <w:sz w:val="22"/>
          <w:szCs w:val="22"/>
          <w:u w:val="single"/>
        </w:rPr>
        <w:t xml:space="preserve">Γραμματεία  Π.Μ.Σ. </w:t>
      </w:r>
      <w:r>
        <w:rPr>
          <w:rFonts w:ascii="Bookman Old Style" w:hAnsi="Bookman Old Style"/>
          <w:sz w:val="22"/>
          <w:szCs w:val="22"/>
          <w:u w:val="single"/>
        </w:rPr>
        <w:t>«</w:t>
      </w:r>
      <w:r w:rsidR="00BF38B2" w:rsidRPr="00BF38B2">
        <w:rPr>
          <w:rFonts w:ascii="Bookman Old Style" w:hAnsi="Bookman Old Style"/>
          <w:sz w:val="22"/>
          <w:szCs w:val="22"/>
          <w:u w:val="single"/>
        </w:rPr>
        <w:t>ΟΔΔΥ</w:t>
      </w:r>
      <w:r w:rsidR="00CF28FD">
        <w:rPr>
          <w:rFonts w:ascii="Bookman Old Style" w:hAnsi="Bookman Old Style"/>
          <w:sz w:val="22"/>
          <w:szCs w:val="22"/>
          <w:u w:val="single"/>
        </w:rPr>
        <w:t>Δ</w:t>
      </w:r>
      <w:r w:rsidR="00BF38B2" w:rsidRPr="00BF38B2">
        <w:rPr>
          <w:rFonts w:ascii="Bookman Old Style" w:hAnsi="Bookman Old Style"/>
          <w:sz w:val="22"/>
          <w:szCs w:val="22"/>
          <w:u w:val="single"/>
        </w:rPr>
        <w:t>ΟΕ</w:t>
      </w:r>
      <w:r>
        <w:rPr>
          <w:rFonts w:ascii="Bookman Old Style" w:hAnsi="Bookman Old Style"/>
          <w:sz w:val="22"/>
          <w:szCs w:val="22"/>
          <w:u w:val="single"/>
        </w:rPr>
        <w:t>»</w:t>
      </w:r>
      <w:r w:rsidRPr="00A0721B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8467A1" w:rsidRDefault="008467A1" w:rsidP="008467A1">
      <w:pPr>
        <w:pStyle w:val="a5"/>
        <w:shd w:val="clear" w:color="auto" w:fill="D9D9D9"/>
        <w:spacing w:line="240" w:lineRule="auto"/>
        <w:ind w:right="51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 xml:space="preserve">Θέση </w:t>
      </w:r>
      <w:proofErr w:type="spellStart"/>
      <w:r>
        <w:rPr>
          <w:rFonts w:ascii="Bookman Old Style" w:hAnsi="Bookman Old Style"/>
          <w:sz w:val="22"/>
          <w:szCs w:val="22"/>
          <w:u w:val="single"/>
        </w:rPr>
        <w:t>Σέχι</w:t>
      </w:r>
      <w:proofErr w:type="spellEnd"/>
      <w:r w:rsidRPr="00A0721B">
        <w:rPr>
          <w:rFonts w:ascii="Bookman Old Style" w:hAnsi="Bookman Old Style"/>
          <w:sz w:val="22"/>
          <w:szCs w:val="22"/>
          <w:u w:val="single"/>
        </w:rPr>
        <w:t xml:space="preserve">, </w:t>
      </w:r>
      <w:r>
        <w:rPr>
          <w:rFonts w:ascii="Bookman Old Style" w:hAnsi="Bookman Old Style"/>
          <w:sz w:val="22"/>
          <w:szCs w:val="22"/>
          <w:u w:val="single"/>
        </w:rPr>
        <w:t xml:space="preserve">πρώην τέταρτο πεδίο βολής, </w:t>
      </w:r>
      <w:r w:rsidRPr="00A0721B">
        <w:rPr>
          <w:rFonts w:ascii="Bookman Old Style" w:hAnsi="Bookman Old Style"/>
          <w:sz w:val="22"/>
          <w:szCs w:val="22"/>
          <w:u w:val="single"/>
        </w:rPr>
        <w:t xml:space="preserve">Τρίπολη, </w:t>
      </w:r>
    </w:p>
    <w:p w:rsidR="008467A1" w:rsidRPr="00832557" w:rsidRDefault="008467A1" w:rsidP="008467A1">
      <w:pPr>
        <w:pStyle w:val="a5"/>
        <w:shd w:val="clear" w:color="auto" w:fill="D9D9D9"/>
        <w:spacing w:line="240" w:lineRule="auto"/>
        <w:ind w:right="51"/>
        <w:rPr>
          <w:rFonts w:ascii="Bookman Old Style" w:hAnsi="Bookman Old Style"/>
          <w:sz w:val="22"/>
          <w:szCs w:val="22"/>
          <w:u w:val="single"/>
          <w:lang w:val="en-US"/>
        </w:rPr>
      </w:pPr>
      <w:r w:rsidRPr="00A0721B">
        <w:rPr>
          <w:rFonts w:ascii="Bookman Old Style" w:hAnsi="Bookman Old Style"/>
          <w:sz w:val="22"/>
          <w:szCs w:val="22"/>
          <w:u w:val="single"/>
        </w:rPr>
        <w:t>Τ</w:t>
      </w:r>
      <w:r w:rsidRPr="00832557">
        <w:rPr>
          <w:rFonts w:ascii="Bookman Old Style" w:hAnsi="Bookman Old Style"/>
          <w:sz w:val="22"/>
          <w:szCs w:val="22"/>
          <w:u w:val="single"/>
          <w:lang w:val="en-US"/>
        </w:rPr>
        <w:t>.</w:t>
      </w:r>
      <w:r w:rsidRPr="00A0721B">
        <w:rPr>
          <w:rFonts w:ascii="Bookman Old Style" w:hAnsi="Bookman Old Style"/>
          <w:sz w:val="22"/>
          <w:szCs w:val="22"/>
          <w:u w:val="single"/>
        </w:rPr>
        <w:t>Κ</w:t>
      </w:r>
      <w:r w:rsidRPr="00832557">
        <w:rPr>
          <w:rFonts w:ascii="Bookman Old Style" w:hAnsi="Bookman Old Style"/>
          <w:sz w:val="22"/>
          <w:szCs w:val="22"/>
          <w:u w:val="single"/>
          <w:lang w:val="en-US"/>
        </w:rPr>
        <w:t xml:space="preserve">. 22100, </w:t>
      </w:r>
      <w:proofErr w:type="spellStart"/>
      <w:r w:rsidRPr="00A0721B">
        <w:rPr>
          <w:rFonts w:ascii="Bookman Old Style" w:hAnsi="Bookman Old Style"/>
          <w:sz w:val="22"/>
          <w:szCs w:val="22"/>
          <w:u w:val="single"/>
        </w:rPr>
        <w:t>τηλ</w:t>
      </w:r>
      <w:proofErr w:type="spellEnd"/>
      <w:r w:rsidR="00C47269">
        <w:rPr>
          <w:rFonts w:ascii="Bookman Old Style" w:hAnsi="Bookman Old Style"/>
          <w:sz w:val="22"/>
          <w:szCs w:val="22"/>
          <w:u w:val="single"/>
          <w:lang w:val="en-US"/>
        </w:rPr>
        <w:t>. 2710230128</w:t>
      </w:r>
      <w:r w:rsidRPr="00832557">
        <w:rPr>
          <w:rFonts w:ascii="Bookman Old Style" w:hAnsi="Bookman Old Style"/>
          <w:sz w:val="22"/>
          <w:szCs w:val="22"/>
          <w:u w:val="single"/>
          <w:lang w:val="en-US"/>
        </w:rPr>
        <w:t xml:space="preserve"> </w:t>
      </w:r>
    </w:p>
    <w:p w:rsidR="008467A1" w:rsidRPr="00832557" w:rsidRDefault="008467A1" w:rsidP="008467A1">
      <w:pPr>
        <w:pStyle w:val="a5"/>
        <w:shd w:val="clear" w:color="auto" w:fill="D9D9D9"/>
        <w:spacing w:line="240" w:lineRule="auto"/>
        <w:ind w:right="51"/>
        <w:rPr>
          <w:rFonts w:cs="Arial"/>
          <w:lang w:val="en-US"/>
        </w:rPr>
      </w:pPr>
      <w:proofErr w:type="gramStart"/>
      <w:r w:rsidRPr="00832557">
        <w:rPr>
          <w:rFonts w:ascii="Bookman Old Style" w:hAnsi="Bookman Old Style"/>
          <w:sz w:val="22"/>
          <w:szCs w:val="22"/>
          <w:u w:val="single"/>
          <w:lang w:val="en-US"/>
        </w:rPr>
        <w:t>e-mail</w:t>
      </w:r>
      <w:proofErr w:type="gramEnd"/>
      <w:r w:rsidRPr="00832557">
        <w:rPr>
          <w:rFonts w:ascii="Bookman Old Style" w:hAnsi="Bookman Old Style"/>
          <w:sz w:val="22"/>
          <w:szCs w:val="22"/>
          <w:u w:val="single"/>
          <w:lang w:val="en-US"/>
        </w:rPr>
        <w:t xml:space="preserve">: </w:t>
      </w:r>
      <w:hyperlink r:id="rId7" w:history="1">
        <w:r w:rsidR="00C47269" w:rsidRPr="00C47269">
          <w:rPr>
            <w:rStyle w:val="-"/>
            <w:rFonts w:ascii="Bookman Old Style" w:hAnsi="Bookman Old Style"/>
            <w:sz w:val="22"/>
            <w:szCs w:val="22"/>
            <w:lang w:val="en-US"/>
          </w:rPr>
          <w:t>gian@uop.gr</w:t>
        </w:r>
      </w:hyperlink>
    </w:p>
    <w:p w:rsidR="008467A1" w:rsidRPr="00C47269" w:rsidRDefault="008467A1">
      <w:pPr>
        <w:rPr>
          <w:lang w:val="en-US"/>
        </w:rPr>
      </w:pPr>
    </w:p>
    <w:sectPr w:rsidR="008467A1" w:rsidRPr="00C47269">
      <w:pgSz w:w="11906" w:h="16838"/>
      <w:pgMar w:top="1440" w:right="1701" w:bottom="184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C6E8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C1004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826C8F"/>
    <w:multiLevelType w:val="hybridMultilevel"/>
    <w:tmpl w:val="13561F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36186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A9701D"/>
    <w:multiLevelType w:val="hybridMultilevel"/>
    <w:tmpl w:val="BB54385A"/>
    <w:lvl w:ilvl="0" w:tplc="53E4C5C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34C6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CA86D7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A1"/>
    <w:rsid w:val="0008761F"/>
    <w:rsid w:val="000C7472"/>
    <w:rsid w:val="00313303"/>
    <w:rsid w:val="008467A1"/>
    <w:rsid w:val="009A212A"/>
    <w:rsid w:val="00A237E5"/>
    <w:rsid w:val="00AC3232"/>
    <w:rsid w:val="00BF38B2"/>
    <w:rsid w:val="00C47269"/>
    <w:rsid w:val="00C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E91C3-B9D4-4769-B840-F5477D00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A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67A1"/>
    <w:pPr>
      <w:jc w:val="both"/>
    </w:pPr>
  </w:style>
  <w:style w:type="paragraph" w:styleId="a4">
    <w:name w:val="Body Text Indent"/>
    <w:basedOn w:val="a"/>
    <w:rsid w:val="008467A1"/>
    <w:pPr>
      <w:tabs>
        <w:tab w:val="left" w:pos="5103"/>
      </w:tabs>
      <w:ind w:left="360"/>
      <w:jc w:val="both"/>
    </w:pPr>
  </w:style>
  <w:style w:type="paragraph" w:styleId="a5">
    <w:name w:val="Title"/>
    <w:basedOn w:val="a"/>
    <w:qFormat/>
    <w:rsid w:val="008467A1"/>
    <w:pPr>
      <w:spacing w:line="360" w:lineRule="auto"/>
      <w:jc w:val="center"/>
    </w:pPr>
    <w:rPr>
      <w:rFonts w:ascii="Arial" w:hAnsi="Arial"/>
      <w:b/>
    </w:rPr>
  </w:style>
  <w:style w:type="character" w:styleId="-">
    <w:name w:val="Hyperlink"/>
    <w:basedOn w:val="a0"/>
    <w:rsid w:val="00846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m.uop.gr/wp-content/uploads/2021/05/gian@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m.uop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econ</Company>
  <LinksUpToDate>false</LinksUpToDate>
  <CharactersWithSpaces>2011</CharactersWithSpaces>
  <SharedDoc>false</SharedDoc>
  <HLinks>
    <vt:vector size="6" baseType="variant">
      <vt:variant>
        <vt:i4>786478</vt:i4>
      </vt:variant>
      <vt:variant>
        <vt:i4>0</vt:i4>
      </vt:variant>
      <vt:variant>
        <vt:i4>0</vt:i4>
      </vt:variant>
      <vt:variant>
        <vt:i4>5</vt:i4>
      </vt:variant>
      <vt:variant>
        <vt:lpwstr>mailto:mea@uop.gr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Dimitra</dc:creator>
  <cp:keywords/>
  <dc:description/>
  <cp:lastModifiedBy>user</cp:lastModifiedBy>
  <cp:revision>2</cp:revision>
  <dcterms:created xsi:type="dcterms:W3CDTF">2024-09-09T16:59:00Z</dcterms:created>
  <dcterms:modified xsi:type="dcterms:W3CDTF">2024-09-09T16:59:00Z</dcterms:modified>
</cp:coreProperties>
</file>